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F" w:rsidRPr="003D328C" w:rsidRDefault="0041303F" w:rsidP="001D3865">
      <w:pPr>
        <w:pStyle w:val="ListParagraph"/>
        <w:spacing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b/>
          <w:sz w:val="28"/>
          <w:szCs w:val="28"/>
        </w:rPr>
        <w:t>NỘI DUNG ĐỀ NGHỊ ĐƯA LÊN WEBSITE TRƯỜNG</w:t>
      </w:r>
    </w:p>
    <w:p w:rsidR="0041303F" w:rsidRPr="003D328C" w:rsidRDefault="0041303F" w:rsidP="001D3865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t>Họ tên giáo viên: Nguyễn Trần Thanh Nghiêm</w:t>
      </w:r>
    </w:p>
    <w:p w:rsidR="0041303F" w:rsidRPr="003D328C" w:rsidRDefault="0041303F" w:rsidP="001D3865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t>Môn dạy: Vật Lý</w:t>
      </w:r>
    </w:p>
    <w:p w:rsidR="0041303F" w:rsidRPr="003D328C" w:rsidRDefault="0041303F" w:rsidP="001D3865">
      <w:pPr>
        <w:pStyle w:val="ListParagraph"/>
        <w:spacing w:line="288" w:lineRule="auto"/>
        <w:ind w:left="0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AAC1" wp14:editId="6A358614">
                <wp:simplePos x="0" y="0"/>
                <wp:positionH relativeFrom="column">
                  <wp:posOffset>-299085</wp:posOffset>
                </wp:positionH>
                <wp:positionV relativeFrom="paragraph">
                  <wp:posOffset>200823</wp:posOffset>
                </wp:positionV>
                <wp:extent cx="6682105" cy="0"/>
                <wp:effectExtent l="0" t="0" r="2349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3.55pt;margin-top:15.8pt;width:52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k+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"/>
            </w:pict>
          </mc:Fallback>
        </mc:AlternateContent>
      </w:r>
      <w:r w:rsidRPr="003D328C">
        <w:rPr>
          <w:rFonts w:ascii="Times New Roman" w:hAnsi="Times New Roman"/>
          <w:sz w:val="28"/>
          <w:szCs w:val="28"/>
        </w:rPr>
        <w:t xml:space="preserve">Nội dung đưa lên Website: </w:t>
      </w:r>
      <w:r w:rsidRPr="003D328C">
        <w:rPr>
          <w:rFonts w:ascii="Times New Roman" w:hAnsi="Times New Roman"/>
          <w:i/>
          <w:color w:val="FF0000"/>
          <w:sz w:val="28"/>
          <w:szCs w:val="28"/>
        </w:rPr>
        <w:t xml:space="preserve"> Tài liệu học tập – Khối: 9</w:t>
      </w:r>
    </w:p>
    <w:p w:rsidR="0041303F" w:rsidRPr="003D328C" w:rsidRDefault="0041303F" w:rsidP="001D3865">
      <w:pPr>
        <w:tabs>
          <w:tab w:val="left" w:pos="4223"/>
        </w:tabs>
        <w:spacing w:line="288" w:lineRule="auto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tab/>
      </w:r>
      <w:r w:rsidRPr="003D328C">
        <w:rPr>
          <w:rFonts w:ascii="Times New Roman" w:hAnsi="Times New Roman"/>
          <w:b/>
          <w:sz w:val="28"/>
          <w:szCs w:val="28"/>
        </w:rPr>
        <w:t>NỘI DUNG</w:t>
      </w:r>
    </w:p>
    <w:p w:rsidR="0041303F" w:rsidRPr="003D328C" w:rsidRDefault="0041303F" w:rsidP="001D3865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b/>
          <w:sz w:val="28"/>
          <w:szCs w:val="28"/>
        </w:rPr>
        <w:t>NỘI DUNG TỰ HỌC VẬT LÝ 9</w:t>
      </w:r>
    </w:p>
    <w:p w:rsidR="0041303F" w:rsidRPr="003D328C" w:rsidRDefault="0041303F" w:rsidP="001D3865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b/>
          <w:sz w:val="28"/>
          <w:szCs w:val="28"/>
        </w:rPr>
        <w:t>BÀI 44-45:</w:t>
      </w:r>
      <w:r w:rsidR="003B62E6" w:rsidRPr="003D328C">
        <w:rPr>
          <w:rFonts w:ascii="Times New Roman" w:hAnsi="Times New Roman"/>
          <w:b/>
          <w:sz w:val="28"/>
          <w:szCs w:val="28"/>
        </w:rPr>
        <w:t xml:space="preserve"> CHỦ ĐỀ</w:t>
      </w:r>
      <w:r w:rsidRPr="003D328C">
        <w:rPr>
          <w:rFonts w:ascii="Times New Roman" w:hAnsi="Times New Roman"/>
          <w:b/>
          <w:sz w:val="28"/>
          <w:szCs w:val="28"/>
        </w:rPr>
        <w:t xml:space="preserve"> THẤU KÍNH PHÂN KỲ (TKPK)</w:t>
      </w:r>
      <w:r w:rsidR="00013303">
        <w:rPr>
          <w:rFonts w:ascii="Times New Roman" w:hAnsi="Times New Roman"/>
          <w:b/>
          <w:sz w:val="28"/>
          <w:szCs w:val="28"/>
        </w:rPr>
        <w:t xml:space="preserve"> (2 tiết)</w:t>
      </w:r>
    </w:p>
    <w:p w:rsidR="0041303F" w:rsidRPr="003D328C" w:rsidRDefault="0041303F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41303F" w:rsidRPr="003D328C" w:rsidRDefault="0041303F" w:rsidP="003D328C">
      <w:pPr>
        <w:spacing w:before="120" w:after="120" w:line="288" w:lineRule="auto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b/>
          <w:sz w:val="28"/>
          <w:szCs w:val="28"/>
        </w:rPr>
        <w:t>I. TÓM TẮT LÝ THUYẾT</w:t>
      </w:r>
    </w:p>
    <w:p w:rsidR="0041303F" w:rsidRPr="003D328C" w:rsidRDefault="0041303F" w:rsidP="003D328C">
      <w:pPr>
        <w:spacing w:before="120" w:after="120" w:line="288" w:lineRule="auto"/>
        <w:rPr>
          <w:rFonts w:ascii="Times New Roman" w:hAnsi="Times New Roman"/>
          <w:b/>
          <w:i/>
          <w:sz w:val="28"/>
          <w:szCs w:val="28"/>
        </w:rPr>
      </w:pPr>
      <w:r w:rsidRPr="003D328C">
        <w:rPr>
          <w:rFonts w:ascii="Times New Roman" w:hAnsi="Times New Roman"/>
          <w:b/>
          <w:i/>
          <w:sz w:val="28"/>
          <w:szCs w:val="28"/>
        </w:rPr>
        <w:t>1. Đặc điểm của TKPK</w:t>
      </w:r>
    </w:p>
    <w:p w:rsidR="0041303F" w:rsidRPr="003D328C" w:rsidRDefault="0041303F" w:rsidP="003D328C">
      <w:pPr>
        <w:spacing w:before="120" w:after="12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TK</w:t>
      </w:r>
      <w:r w:rsidR="005231B5"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PK</w:t>
      </w: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thường dùng có phần rìa </w:t>
      </w:r>
      <w:r w:rsidR="005231B5"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dày</w:t>
      </w: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hơn phần giữa</w:t>
      </w:r>
    </w:p>
    <w:p w:rsidR="00F6378A" w:rsidRPr="003D328C" w:rsidRDefault="0041303F" w:rsidP="003D328C">
      <w:pPr>
        <w:spacing w:before="120" w:after="120" w:line="288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Khi chiếu chùm tia tới song song với trục chính của TK</w:t>
      </w:r>
      <w:r w:rsidR="002C59C7"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PK</w:t>
      </w: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ta được chùm tia ló </w:t>
      </w:r>
      <w:r w:rsidR="00F84953"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phân kỳ</w:t>
      </w:r>
    </w:p>
    <w:p w:rsidR="00F6378A" w:rsidRPr="003D328C" w:rsidRDefault="00F84953" w:rsidP="003D328C">
      <w:pPr>
        <w:spacing w:before="120" w:after="120" w:line="288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20229" wp14:editId="71E9C4CB">
                <wp:simplePos x="0" y="0"/>
                <wp:positionH relativeFrom="column">
                  <wp:posOffset>4820920</wp:posOffset>
                </wp:positionH>
                <wp:positionV relativeFrom="paragraph">
                  <wp:posOffset>2233930</wp:posOffset>
                </wp:positionV>
                <wp:extent cx="1495425" cy="14039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1B5" w:rsidRPr="007E53C8" w:rsidRDefault="005231B5" w:rsidP="005231B5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7E53C8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Hình dạng của TK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pt;margin-top:175.9pt;width:11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" fillcolor="white [3212]" strokecolor="white [3212]">
                <v:textbox style="mso-fit-shape-to-text:t">
                  <w:txbxContent>
                    <w:p w:rsidR="005231B5" w:rsidRPr="007E53C8" w:rsidRDefault="005231B5" w:rsidP="005231B5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7E53C8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Hình dạng của TK</w:t>
                      </w:r>
                      <w: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PK</w:t>
                      </w:r>
                    </w:p>
                  </w:txbxContent>
                </v:textbox>
              </v:shape>
            </w:pict>
          </mc:Fallback>
        </mc:AlternateContent>
      </w:r>
      <w:r w:rsidRPr="003D32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2FA126" wp14:editId="2E45FCF5">
            <wp:simplePos x="0" y="0"/>
            <wp:positionH relativeFrom="column">
              <wp:posOffset>4814570</wp:posOffset>
            </wp:positionH>
            <wp:positionV relativeFrom="paragraph">
              <wp:posOffset>39370</wp:posOffset>
            </wp:positionV>
            <wp:extent cx="1352550" cy="21774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4254" r="24519" b="12771"/>
                    <a:stretch/>
                  </pic:blipFill>
                  <pic:spPr bwMode="auto">
                    <a:xfrm>
                      <a:off x="0" y="0"/>
                      <a:ext cx="1352550" cy="217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2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0607CA" wp14:editId="5865A07B">
            <wp:extent cx="4379360" cy="218122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24" t="23375" r="44070" b="39852"/>
                    <a:stretch/>
                  </pic:blipFill>
                  <pic:spPr bwMode="auto">
                    <a:xfrm>
                      <a:off x="0" y="0"/>
                      <a:ext cx="4394118" cy="218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78A" w:rsidRPr="003D328C" w:rsidRDefault="00F84953" w:rsidP="003D328C">
      <w:pPr>
        <w:spacing w:before="120" w:after="120" w:line="288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CA6F31" wp14:editId="6A1882D7">
                <wp:simplePos x="0" y="0"/>
                <wp:positionH relativeFrom="column">
                  <wp:posOffset>1849120</wp:posOffset>
                </wp:positionH>
                <wp:positionV relativeFrom="paragraph">
                  <wp:posOffset>88265</wp:posOffset>
                </wp:positionV>
                <wp:extent cx="109220" cy="727710"/>
                <wp:effectExtent l="0" t="0" r="24130" b="3429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727710"/>
                          <a:chOff x="1381125" y="485775"/>
                          <a:chExt cx="228600" cy="117157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1381125" y="485775"/>
                            <a:ext cx="114300" cy="1143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1495425" y="495300"/>
                            <a:ext cx="104775" cy="1047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495425" y="1543050"/>
                            <a:ext cx="114300" cy="1143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1381125" y="1552575"/>
                            <a:ext cx="104775" cy="1047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495425" y="600075"/>
                            <a:ext cx="0" cy="96202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45.6pt;margin-top:6.95pt;width:8.6pt;height:57.3pt;z-index:251664384;mso-width-relative:margin;mso-height-relative:margin" coordorigin="13811,4857" coordsize="2286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">
                <v:line id="Straight Connector 14" o:spid="_x0000_s1027" style="position:absolute;visibility:visible;mso-wrap-style:square" from="13811,4857" to="1495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8meccAAADbAAAADwAAAGRycy9kb3ducmV2LnhtbESPT2vCQBDF74LfYZlCL1I3lVQkuooU&#10;C6300EYP9TZkxyQ0Oxuya/746bsFwdsM7/3evFltelOJlhpXWlbwPI1AEGdWl5wrOB7enhYgnEfW&#10;WFkmBQM52KzHoxUm2nb8TW3qcxFC2CWooPC+TqR0WUEG3dTWxEE728agD2uTS91gF8JNJWdRNJcG&#10;Sw4XCqzptaDsN72YUOO6+8yO8WRx+tn3H7Pd8HL5opNSjw/9dgnCU+/v5hv9rgMXw/8vYQC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7yZ5xwAAANsAAAAPAAAAAAAA&#10;AAAAAAAAAKECAABkcnMvZG93bnJldi54bWxQSwUGAAAAAAQABAD5AAAAlQMAAAAA&#10;" strokecolor="black [3213]" strokeweight="1.25pt"/>
                <v:line id="Straight Connector 15" o:spid="_x0000_s1028" style="position:absolute;flip:y;visibility:visible;mso-wrap-style:square" from="14954,4953" to="16002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HZlMAAAADbAAAADwAAAGRycy9kb3ducmV2LnhtbERPTYvCMBC9L/gfwgheFk1VFKmmRQRB&#10;FBasXrwNzdiWNpPSRK3/3iws7G0e73M2aW8a8aTOVZYVTCcRCOLc6ooLBdfLfrwC4TyyxsYyKXiT&#10;gzQZfG0w1vbFZ3pmvhAhhF2MCkrv21hKl5dk0E1sSxy4u+0M+gC7QuoOXyHcNHIWRUtpsOLQUGJL&#10;u5LyOnsYBY/aWzzUx9vJum2/n2c/up19KzUa9ts1CE+9/xf/uQ86zF/A7y/hAJ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x2ZTAAAAA2wAAAA8AAAAAAAAAAAAAAAAA&#10;oQIAAGRycy9kb3ducmV2LnhtbFBLBQYAAAAABAAEAPkAAACOAwAAAAA=&#10;" strokecolor="black [3213]" strokeweight="1.25pt"/>
                <v:line id="Straight Connector 16" o:spid="_x0000_s1029" style="position:absolute;visibility:visible;mso-wrap-style:square" from="14954,15430" to="16097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dlccAAADbAAAADwAAAGRycy9kb3ducmV2LnhtbESPzWvCQBDF7wX/h2WEXopuKjVIdBUp&#10;FlrpoX4c9DZkxySYnQ3ZNR/9692C0NsM7/3evFmsOlOKhmpXWFbwOo5AEKdWF5wpOB4+RjMQziNr&#10;LC2Tgp4crJaDpwUm2ra8o2bvMxFC2CWoIPe+SqR0aU4G3dhWxEG72NqgD2udSV1jG8JNKSdRFEuD&#10;BYcLOVb0nlN63d9MqPG7+U6Pby+z82nbfU02/fT2Q2elnofdeg7CU+f/zQ/6Uwcuhr9fwgBye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cR2VxwAAANsAAAAPAAAAAAAA&#10;AAAAAAAAAKECAABkcnMvZG93bnJldi54bWxQSwUGAAAAAAQABAD5AAAAlQMAAAAA&#10;" strokecolor="black [3213]" strokeweight="1.25pt"/>
                <v:line id="Straight Connector 17" o:spid="_x0000_s1030" style="position:absolute;flip:y;visibility:visible;mso-wrap-style:square" from="13811,15525" to="14859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/ieMAAAADbAAAADwAAAGRycy9kb3ducmV2LnhtbERPTYvCMBC9L/gfwgheFk1VUKmmRQRB&#10;FBasXrwNzdiWNpPSRK3/3iws7G0e73M2aW8a8aTOVZYVTCcRCOLc6ooLBdfLfrwC4TyyxsYyKXiT&#10;gzQZfG0w1vbFZ3pmvhAhhF2MCkrv21hKl5dk0E1sSxy4u+0M+gC7QuoOXyHcNHIWRQtpsOLQUGJL&#10;u5LyOnsYBY/aWzzUx9vJum2/n2c/up19KzUa9ts1CE+9/xf/uQ86zF/C7y/hAJ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v4njAAAAA2wAAAA8AAAAAAAAAAAAAAAAA&#10;oQIAAGRycy9kb3ducmV2LnhtbFBLBQYAAAAABAAEAPkAAACOAwAAAAA=&#10;" strokecolor="black [3213]" strokeweight="1.25pt"/>
                <v:line id="Straight Connector 18" o:spid="_x0000_s1031" style="position:absolute;visibility:visible;mso-wrap-style:square" from="14954,6000" to="14954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IsfMYAAADbAAAADwAAAGRycy9kb3ducmV2LnhtbESPT2vCQBDF7wW/wzKCl6IbpRWJriKi&#10;0JYe/HfQ25Adk2B2NmRXjf30nUOht3nM+715M1u0rlJ3akLp2cBwkIAizrwtOTdwPGz6E1AhIlus&#10;PJOBJwVYzDsvM0ytf/CO7vuYKwnhkKKBIsY61TpkBTkMA18Ty+7iG4dRZJNr2+BDwl2lR0ky1g5L&#10;lgsF1rQqKLvub05q/Ky/s+Pb6+R8+mo/R+vn+21LZ2N63XY5BRWpjf/mP/rDCidl5RcZ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iLHzGAAAA2wAAAA8AAAAAAAAA&#10;AAAAAAAAoQIAAGRycy9kb3ducmV2LnhtbFBLBQYAAAAABAAEAPkAAACUAwAAAAA=&#10;" strokecolor="black [3213]" strokeweight="1.25pt"/>
              </v:group>
            </w:pict>
          </mc:Fallback>
        </mc:AlternateContent>
      </w:r>
    </w:p>
    <w:p w:rsidR="0041303F" w:rsidRPr="003D328C" w:rsidRDefault="0041303F" w:rsidP="003D328C">
      <w:pPr>
        <w:spacing w:before="120" w:after="120" w:line="288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- Kí hiệu TK</w:t>
      </w:r>
      <w:r w:rsidR="005231B5"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PK</w:t>
      </w:r>
      <w:r w:rsidRPr="003D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33C9E" w:rsidRPr="003D328C" w:rsidRDefault="00233C9E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BA1AFB" w:rsidRPr="003D328C" w:rsidRDefault="00BA1AFB" w:rsidP="003D328C">
      <w:pPr>
        <w:spacing w:before="120" w:after="120" w:line="288" w:lineRule="auto"/>
        <w:rPr>
          <w:rFonts w:ascii="Times New Roman" w:hAnsi="Times New Roman"/>
          <w:b/>
          <w:i/>
          <w:sz w:val="28"/>
          <w:szCs w:val="28"/>
        </w:rPr>
      </w:pPr>
      <w:r w:rsidRPr="003D328C">
        <w:rPr>
          <w:rFonts w:ascii="Times New Roman" w:hAnsi="Times New Roman"/>
          <w:b/>
          <w:i/>
          <w:sz w:val="28"/>
          <w:szCs w:val="28"/>
        </w:rPr>
        <w:t>2. Trục chính, quang tâm, tiêu điểm, tiêu cự của TKPK</w:t>
      </w:r>
    </w:p>
    <w:p w:rsidR="00BA1AFB" w:rsidRPr="003D328C" w:rsidRDefault="003B62E6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9605C5B" wp14:editId="10C3D844">
            <wp:simplePos x="0" y="0"/>
            <wp:positionH relativeFrom="column">
              <wp:posOffset>3599180</wp:posOffset>
            </wp:positionH>
            <wp:positionV relativeFrom="paragraph">
              <wp:posOffset>12065</wp:posOffset>
            </wp:positionV>
            <wp:extent cx="2857500" cy="14859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35918" r="27243" b="19613"/>
                    <a:stretch/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8A"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2.1. Trục chính</w:t>
      </w:r>
      <w:r w:rsidR="00F6378A"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(tương tự như TKHT)</w:t>
      </w:r>
    </w:p>
    <w:p w:rsidR="00F6378A" w:rsidRPr="003D328C" w:rsidRDefault="00F6378A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2.2. Quang tâm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(tương tự như TKHT)</w:t>
      </w:r>
    </w:p>
    <w:p w:rsidR="00F6378A" w:rsidRPr="003D328C" w:rsidRDefault="00471047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4C6DF0" wp14:editId="432263BC">
                <wp:simplePos x="0" y="0"/>
                <wp:positionH relativeFrom="column">
                  <wp:posOffset>-50856515</wp:posOffset>
                </wp:positionH>
                <wp:positionV relativeFrom="paragraph">
                  <wp:posOffset>-33068895</wp:posOffset>
                </wp:positionV>
                <wp:extent cx="108330365" cy="80830420"/>
                <wp:effectExtent l="0" t="0" r="26035" b="177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0365" cy="80830420"/>
                          <a:chOff x="-52410744" y="-40095149"/>
                          <a:chExt cx="108340414" cy="80846446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498051" y="504583"/>
                            <a:ext cx="9746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842663" y="259307"/>
                            <a:ext cx="1029784" cy="63507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-52410744" y="-40095149"/>
                            <a:ext cx="108340414" cy="80846446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71682" y="501953"/>
                            <a:ext cx="585402" cy="0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4004.45pt;margin-top:-2603.85pt;width:8529.95pt;height:6364.6pt;z-index:251669504;mso-width-relative:margin;mso-height-relative:margin" coordorigin="-524107,-400951" coordsize="1083404,80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">
                <v:line id="Straight Connector 12" o:spid="_x0000_s1027" style="position:absolute;visibility:visible;mso-wrap-style:square" from="4980,5045" to="1472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Straight Connector 22" o:spid="_x0000_s1028" style="position:absolute;flip:y;visibility:visible;mso-wrap-style:square" from="8426,2593" to="18724,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oR3cEAAADbAAAADwAAAGRycy9kb3ducmV2LnhtbESPQYvCMBSE7wv+h/AEb2tqD7p2jbKI&#10;guhpW3/Ao3nblm1eahNj/fdGEDwOM/MNs9oMphWBetdYVjCbJiCIS6sbrhSci/3nFwjnkTW2lknB&#10;nRxs1qOPFWba3viXQu4rESHsMlRQe99lUrqyJoNuajvi6P3Z3qCPsq+k7vEW4aaVaZLMpcGG40KN&#10;HW1rKv/zq1GQXMLyuN/mYcGF1sfdKWhjpFKT8fDzDcLT4N/hV/ugFaQpPL/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hHdwQAAANsAAAAPAAAAAAAAAAAAAAAA&#10;AKECAABkcnMvZG93bnJldi54bWxQSwUGAAAAAAQABAD5AAAAjwMAAAAA&#10;" strokecolor="black [3040]">
                  <v:stroke dashstyle="dash" endarrow="open"/>
                </v:line>
                <v:line id="Straight Connector 23" o:spid="_x0000_s1029" style="position:absolute;flip:y;visibility:visible;mso-wrap-style:square" from="-524107,-400951" to="559296,40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line id="Straight Connector 24" o:spid="_x0000_s1030" style="position:absolute;visibility:visible;mso-wrap-style:square" from="5716,5019" to="11570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sVdcIAAADbAAAADwAAAGRycy9kb3ducmV2LnhtbESPQWsCMRSE74L/ITzBW80qtshqFLEU&#10;PEihKqK3R/LcXdy8LEnU1V/fFAoeh5n5hpktWluLG/lQOVYwHGQgiLUzFRcK9ruvtwmIEJEN1o5J&#10;wYMCLObdzgxz4+78Q7dtLESCcMhRQRljk0sZdEkWw8A1xMk7O28xJukLaTzeE9zWcpRlH9JixWmh&#10;xIZWJenL9moVPL+1l+2R/SEujaYNntaf7l2pfq9dTkFEauMr/N9eGwWjMfx9ST9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sVdcIAAADbAAAADwAAAAAAAAAAAAAA&#10;AAChAgAAZHJzL2Rvd25yZXYueG1sUEsFBgAAAAAEAAQA+QAAAJADAAAAAA==&#10;" strokecolor="black [3040]">
                  <v:stroke endarrow="open"/>
                </v:line>
              </v:group>
            </w:pict>
          </mc:Fallback>
        </mc:AlternateContent>
      </w:r>
      <w:r w:rsidR="00F6378A"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2.3. Tiêu điểm</w:t>
      </w:r>
      <w:r w:rsidR="006C3E0A"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:</w:t>
      </w:r>
      <w:r w:rsidR="006C3E0A"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Chùm tia tới song song với trục chính của thấu kính phân kỳ cho các tia ló kéo dài cắt nhau tại một điểm trên trục chính. </w:t>
      </w:r>
      <w:r w:rsidR="006C3E0A" w:rsidRPr="003D328C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Điểm đó gọi là tiêu điểm của thấu kính. Mỗi thấu kính đều có hai tiêu điểm nằm về hai phía của thấu kính và cách đều quang tâm O</w:t>
      </w:r>
    </w:p>
    <w:p w:rsidR="00F6378A" w:rsidRPr="003D328C" w:rsidRDefault="003B62E6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58EB15" wp14:editId="033F388F">
            <wp:simplePos x="0" y="0"/>
            <wp:positionH relativeFrom="column">
              <wp:posOffset>3457575</wp:posOffset>
            </wp:positionH>
            <wp:positionV relativeFrom="paragraph">
              <wp:posOffset>203835</wp:posOffset>
            </wp:positionV>
            <wp:extent cx="2886075" cy="1784350"/>
            <wp:effectExtent l="0" t="0" r="9525" b="6350"/>
            <wp:wrapSquare wrapText="bothSides"/>
            <wp:docPr id="19" name="Picture 19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8A"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2.4. Tiêu cự</w:t>
      </w:r>
      <w:r w:rsidR="00F6378A"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(tương tự như TKHT</w:t>
      </w:r>
      <w:r w:rsidR="006C3E0A" w:rsidRPr="003D328C">
        <w:rPr>
          <w:rFonts w:ascii="Times New Roman" w:hAnsi="Times New Roman"/>
          <w:bCs w:val="0"/>
          <w:color w:val="000000"/>
          <w:sz w:val="28"/>
          <w:szCs w:val="28"/>
        </w:rPr>
        <w:t>)</w:t>
      </w:r>
    </w:p>
    <w:p w:rsidR="006C3E0A" w:rsidRPr="003D328C" w:rsidRDefault="006C3E0A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Trên hình vẽ ta có:</w:t>
      </w:r>
    </w:p>
    <w:p w:rsidR="00BA1AFB" w:rsidRPr="003D328C" w:rsidRDefault="00BA1AFB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+ (Δ) là trục chính</w:t>
      </w:r>
    </w:p>
    <w:p w:rsidR="00BA1AFB" w:rsidRPr="003D328C" w:rsidRDefault="00BA1AFB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+ O là quang tâm</w:t>
      </w:r>
    </w:p>
    <w:p w:rsidR="00BA1AFB" w:rsidRPr="003D328C" w:rsidRDefault="00BA1AFB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+ F và F’ là tiêu điểm</w:t>
      </w:r>
    </w:p>
    <w:p w:rsidR="00BA1AFB" w:rsidRPr="003D328C" w:rsidRDefault="00BA1AFB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/>
          <w:i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+ </w:t>
      </w:r>
      <w:r w:rsidR="006C3E0A"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Khoảng cách OF = OF’ = f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là tiêu cự của thấu kính.</w:t>
      </w:r>
      <w:r w:rsidRPr="003D328C">
        <w:rPr>
          <w:rFonts w:ascii="Times New Roman" w:hAnsi="Times New Roman"/>
          <w:sz w:val="28"/>
          <w:szCs w:val="28"/>
        </w:rPr>
        <w:t xml:space="preserve"> </w:t>
      </w:r>
    </w:p>
    <w:p w:rsidR="00262E29" w:rsidRPr="003D328C" w:rsidRDefault="00262E29" w:rsidP="003D328C">
      <w:pPr>
        <w:spacing w:before="120" w:after="120" w:line="288" w:lineRule="auto"/>
        <w:ind w:right="48"/>
        <w:outlineLvl w:val="2"/>
        <w:rPr>
          <w:rFonts w:ascii="Times New Roman" w:hAnsi="Times New Roman"/>
          <w:b/>
          <w:bCs w:val="0"/>
          <w:i/>
          <w:color w:val="000000"/>
          <w:sz w:val="28"/>
          <w:szCs w:val="28"/>
        </w:rPr>
      </w:pPr>
      <w:r w:rsidRPr="003D328C">
        <w:rPr>
          <w:rFonts w:ascii="Times New Roman" w:hAnsi="Times New Roman"/>
          <w:b/>
          <w:bCs w:val="0"/>
          <w:i/>
          <w:color w:val="000000"/>
          <w:sz w:val="28"/>
          <w:szCs w:val="28"/>
        </w:rPr>
        <w:t>3. Đường truyền một số tia sáng qua TKPK</w:t>
      </w:r>
    </w:p>
    <w:p w:rsidR="00FE3810" w:rsidRPr="003D328C" w:rsidRDefault="002E5FC2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noProof/>
          <w:sz w:val="28"/>
          <w:szCs w:val="28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6974B5" wp14:editId="07AF046C">
                <wp:simplePos x="0" y="0"/>
                <wp:positionH relativeFrom="column">
                  <wp:posOffset>1968500</wp:posOffset>
                </wp:positionH>
                <wp:positionV relativeFrom="paragraph">
                  <wp:posOffset>385445</wp:posOffset>
                </wp:positionV>
                <wp:extent cx="2885440" cy="1786890"/>
                <wp:effectExtent l="0" t="0" r="0" b="381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1786890"/>
                          <a:chOff x="0" y="0"/>
                          <a:chExt cx="2885704" cy="178723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Vật Lí lớp 9 | Tổng hợp Lý thuyết - Bài tập Vật Lý 9 có đáp á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704" cy="178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570016" y="136566"/>
                            <a:ext cx="1704975" cy="1409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75954" y="136567"/>
                            <a:ext cx="1321358" cy="1092519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570016" y="137453"/>
                            <a:ext cx="346669" cy="286631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5pt;margin-top:30.35pt;width:227.2pt;height:140.7pt;z-index:251667456" coordsize="28857,1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Vật Lí lớp 9 | Tổng hợp Lý thuyết - Bài tập Vật Lý 9 có đáp án" style="position:absolute;width:28857;height:17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u3grDAAAA2gAAAA8AAABkcnMvZG93bnJldi54bWxEj0FrwkAUhO+C/2F5Qi+im5YqJWYjUii0&#10;PYjGQq6P7GuyNPs2Zrcm/fddQfA4zMw3TLYdbSsu1HvjWMHjMgFBXDltuFbwdXpbvIDwAVlj65gU&#10;/JGHbT6dZJhqN/CRLkWoRYSwT1FBE0KXSumrhiz6peuIo/fteoshyr6Wuschwm0rn5JkLS0ajgsN&#10;dvTaUPVT/FoFw+A+zKE2830pz5/2mUtZnUqlHmbjbgMi0Bju4Vv7XStYwfVKvAEy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7eCsMAAADaAAAADwAAAAAAAAAAAAAAAACf&#10;AgAAZHJzL2Rvd25yZXYueG1sUEsFBgAAAAAEAAQA9wAAAI8DAAAAAA==&#10;">
                  <v:imagedata r:id="rId10" o:title="Vật Lí lớp 9 | Tổng hợp Lý thuyết - Bài tập Vật Lý 9 có đáp án"/>
                  <v:path arrowok="t"/>
                </v:shape>
                <v:line id="Straight Connector 6" o:spid="_x0000_s1028" style="position:absolute;visibility:visible;mso-wrap-style:square" from="5700,1365" to="22749,1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Straight Connector 8" o:spid="_x0000_s1029" style="position:absolute;visibility:visible;mso-wrap-style:square" from="5759,1365" to="18973,1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5qFr8AAADaAAAADwAAAGRycy9kb3ducmV2LnhtbERPz2vCMBS+C/sfwht403QDRapRxDHo&#10;YQysY2y3R/Jsi81LSbK28683B8Hjx/d7sxttK3ryoXGs4GWegSDWzjRcKfg6vc9WIEJENtg6JgX/&#10;FGC3fZpsMDdu4CP1ZaxECuGQo4I6xi6XMuiaLIa564gTd3beYkzQV9J4HFK4beVrli2lxYZTQ40d&#10;HWrSl/LPKrh+ai/HH/bfcW80feBv8eYWSk2fx/0aRKQxPsR3d2EUpK3pSroBcn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15qFr8AAADaAAAADwAAAAAAAAAAAAAAAACh&#10;AgAAZHJzL2Rvd25yZXYueG1sUEsFBgAAAAAEAAQA+QAAAI0DAAAAAA==&#10;" strokecolor="black [3040]">
                  <v:stroke endarrow="open"/>
                </v:line>
                <v:line id="Straight Connector 9" o:spid="_x0000_s1030" style="position:absolute;visibility:visible;mso-wrap-style:square" from="5700,1374" to="9166,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LPjcMAAADaAAAADwAAAGRycy9kb3ducmV2LnhtbESPQWsCMRSE7wX/Q3hCb262QkVX47K0&#10;CB6KUBVpb4/kubt087IkqW776xtB6HGYmW+YVTnYTlzIh9axgqcsB0GsnWm5VnA8bCZzECEiG+wc&#10;k4IfClCuRw8rLIy78jtd9rEWCcKhQAVNjH0hZdANWQyZ64mTd3beYkzS19J4vCa47eQ0z2fSYstp&#10;ocGeXhrSX/tvq+B3p70cPtifYmU0veHn9tU9K/U4HqoliEhD/A/f21ujYAG3K+k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z43DAAAA2gAAAA8AAAAAAAAAAAAA&#10;AAAAoQIAAGRycy9kb3ducmV2LnhtbFBLBQYAAAAABAAEAPkAAACRAwAAAAA=&#10;" strokecolor="black [3040]">
                  <v:stroke endarrow="open"/>
                </v:line>
                <w10:wrap type="square"/>
              </v:group>
            </w:pict>
          </mc:Fallback>
        </mc:AlternateContent>
      </w:r>
      <w:r w:rsidR="00FE3810"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- </w:t>
      </w:r>
      <w:r w:rsidR="002C59C7" w:rsidRPr="002C59C7">
        <w:rPr>
          <w:rFonts w:ascii="Times New Roman" w:hAnsi="Times New Roman"/>
          <w:bCs w:val="0"/>
          <w:color w:val="000000"/>
          <w:sz w:val="28"/>
          <w:szCs w:val="28"/>
        </w:rPr>
        <w:t>Tia tới qua quang tâm cho tia ló tiếp tục truyền thẳng.</w:t>
      </w:r>
      <w:r w:rsidR="00FE3810" w:rsidRPr="003D328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E3810" w:rsidRPr="003D328C" w:rsidRDefault="00FE3810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FE3810" w:rsidRPr="003D328C" w:rsidRDefault="00FE3810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3B62E6" w:rsidRPr="003D328C" w:rsidRDefault="003B62E6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2E5FC2" w:rsidRPr="003D328C" w:rsidRDefault="002E5FC2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FE3810" w:rsidRPr="003D328C" w:rsidRDefault="00FE3810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FE3810" w:rsidRPr="003D328C" w:rsidRDefault="00FE3810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noProof/>
          <w:sz w:val="28"/>
          <w:szCs w:val="28"/>
        </w:rPr>
      </w:pPr>
    </w:p>
    <w:p w:rsidR="00FE3810" w:rsidRPr="00FE3810" w:rsidRDefault="00FE3810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- </w:t>
      </w:r>
      <w:r w:rsidRPr="00FE3810">
        <w:rPr>
          <w:rFonts w:ascii="Times New Roman" w:hAnsi="Times New Roman"/>
          <w:bCs w:val="0"/>
          <w:color w:val="000000"/>
          <w:sz w:val="28"/>
          <w:szCs w:val="28"/>
        </w:rPr>
        <w:t>Tia tới song song với trục chính cho tia ló có đường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 kéo dài đi qua tiêu điểm</w:t>
      </w:r>
      <w:r w:rsidRPr="00FE3810">
        <w:rPr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FE3810" w:rsidRPr="003D328C" w:rsidRDefault="003B62E6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496458" wp14:editId="7A9B7E40">
                <wp:simplePos x="0" y="0"/>
                <wp:positionH relativeFrom="column">
                  <wp:posOffset>1967230</wp:posOffset>
                </wp:positionH>
                <wp:positionV relativeFrom="paragraph">
                  <wp:posOffset>5080</wp:posOffset>
                </wp:positionV>
                <wp:extent cx="2885440" cy="1786890"/>
                <wp:effectExtent l="0" t="0" r="0" b="381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440" cy="1786890"/>
                          <a:chOff x="0" y="0"/>
                          <a:chExt cx="2885704" cy="1787237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Vật Lí lớp 9 | Tổng hợp Lý thuyết - Bài tập Vật Lý 9 có đáp á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704" cy="178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Straight Connector 27"/>
                        <wps:cNvCnPr/>
                        <wps:spPr>
                          <a:xfrm>
                            <a:off x="498051" y="504583"/>
                            <a:ext cx="9746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842663" y="505688"/>
                            <a:ext cx="630275" cy="38869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1472938" y="388660"/>
                            <a:ext cx="189760" cy="117028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571682" y="501953"/>
                            <a:ext cx="585402" cy="0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1472938" y="148545"/>
                            <a:ext cx="573050" cy="353409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54.9pt;margin-top:.4pt;width:227.2pt;height:140.7pt;z-index:251671552;mso-width-relative:margin;mso-height-relative:margin" coordsize="28857,1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">
                <v:shape id="Picture 26" o:spid="_x0000_s1027" type="#_x0000_t75" alt="Vật Lí lớp 9 | Tổng hợp Lý thuyết - Bài tập Vật Lý 9 có đáp án" style="position:absolute;width:28857;height:17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loUHEAAAA2wAAAA8AAABkcnMvZG93bnJldi54bWxEj0FrwkAUhO+C/2F5Qi+im4YiEl1FCoW2&#10;h2ITIddH9pksZt+m2W2S/vtuQehxmJlvmP1xsq0YqPfGsYLHdQKCuHLacK3gUrystiB8QNbYOiYF&#10;P+TheJjP9phpN/InDXmoRYSwz1BBE0KXSemrhiz6teuIo3d1vcUQZV9L3eMY4baVaZJspEXDcaHB&#10;jp4bqm75t1Uwju7NnGuz/Cjl17t94lJWRanUw2I67UAEmsJ/+N5+1QrSDfx9iT9AH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loUHEAAAA2wAAAA8AAAAAAAAAAAAAAAAA&#10;nwIAAGRycy9kb3ducmV2LnhtbFBLBQYAAAAABAAEAPcAAACQAwAAAAA=&#10;">
                  <v:imagedata r:id="rId10" o:title="Vật Lí lớp 9 | Tổng hợp Lý thuyết - Bài tập Vật Lý 9 có đáp án"/>
                  <v:path arrowok="t"/>
                </v:shape>
                <v:line id="Straight Connector 27" o:spid="_x0000_s1028" style="position:absolute;visibility:visible;mso-wrap-style:square" from="4980,5045" to="1472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line id="Straight Connector 28" o:spid="_x0000_s1029" style="position:absolute;flip:y;visibility:visible;mso-wrap-style:square" from="8426,5056" to="14729,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vk7LsAAADbAAAADwAAAGRycy9kb3ducmV2LnhtbERPSwrCMBDdC94hjOBOUxVEqrGoIAhu&#10;/B1gaKZNsZmUJtV6e7MQXD7ef5P1thYvan3lWMFsmoAgzp2uuFTwuB8nKxA+IGusHZOCD3nItsPB&#10;BlPt3nyl1y2UIoawT1GBCaFJpfS5IYt+6hriyBWutRgibEupW3zHcFvLeZIspcWKY4PBhg6G8uet&#10;swou+/sDe39a5K5zhS3Opan4otR41O/WIAL14S/+uU9awTyOjV/iD5Db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ti+TsuwAAANsAAAAPAAAAAAAAAAAAAAAAAKECAABk&#10;cnMvZG93bnJldi54bWxQSwUGAAAAAAQABAD5AAAAiQMAAAAA&#10;" strokecolor="black [3040]">
                  <v:stroke dashstyle="dash"/>
                </v:line>
                <v:line id="Straight Connector 29" o:spid="_x0000_s1030" style="position:absolute;flip:y;visibility:visible;mso-wrap-style:square" from="14729,3886" to="16626,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V7p8QAAADbAAAADwAAAGRycy9kb3ducmV2LnhtbESPX2vCQBDE34V+h2OFvulFH4KmnlIs&#10;gkgpaP/QxyW3JqG3eyF3atpP3xMEH4eZ+Q2zWPXs1Jm60HgxMBlnoEhKbxupDHy8b0YzUCGiWHRe&#10;yMAvBVgtHwYLLKy/yJ7Oh1ipBJFQoIE6xrbQOpQ1MYaxb0mSd/QdY0yyq7Tt8JLg7PQ0y3LN2Eha&#10;qLGldU3lz+HEBr7/jvy1C2/5y/x15nJ2n8JhYszjsH9+AhWpj/fwrb21BqZzuH5JP0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5XunxAAAANsAAAAPAAAAAAAAAAAA&#10;AAAAAKECAABkcnMvZG93bnJldi54bWxQSwUGAAAAAAQABAD5AAAAkgMAAAAA&#10;" strokecolor="black [3040]">
                  <v:stroke endarrow="open"/>
                </v:line>
                <v:line id="Straight Connector 30" o:spid="_x0000_s1031" style="position:absolute;visibility:visible;mso-wrap-style:square" from="5716,5019" to="11570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mFq78AAADbAAAADwAAAGRycy9kb3ducmV2LnhtbERPTYvCMBC9C/6HMII3TVVWpBpFlAUP&#10;i7AqorchGdtiMylJVrv++s1hwePjfS9Wra3Fg3yoHCsYDTMQxNqZigsFp+PnYAYiRGSDtWNS8EsB&#10;VstuZ4G5cU/+pschFiKFcMhRQRljk0sZdEkWw9A1xIm7OW8xJugLaTw+U7it5TjLptJixamhxIY2&#10;Jen74ccqeO21l+2F/TmujaYvvO627kOpfq9dz0FEauNb/O/eGQWTtD59ST9AL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amFq78AAADbAAAADwAAAAAAAAAAAAAAAACh&#10;AgAAZHJzL2Rvd25yZXYueG1sUEsFBgAAAAAEAAQA+QAAAI0DAAAAAA==&#10;" strokecolor="black [3040]">
                  <v:stroke endarrow="open"/>
                </v:line>
                <v:line id="Straight Connector 32" o:spid="_x0000_s1032" style="position:absolute;flip:y;visibility:visible;mso-wrap-style:square" from="14729,1485" to="20459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AI8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FAI8UAAADbAAAADwAAAAAAAAAA&#10;AAAAAAChAgAAZHJzL2Rvd25yZXYueG1sUEsFBgAAAAAEAAQA+QAAAJMDAAAAAA==&#10;" strokecolor="black [3040]"/>
                <w10:wrap type="square"/>
              </v:group>
            </w:pict>
          </mc:Fallback>
        </mc:AlternateContent>
      </w:r>
    </w:p>
    <w:p w:rsidR="005C4970" w:rsidRPr="003D328C" w:rsidRDefault="005C49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5C4970" w:rsidRPr="003D328C" w:rsidRDefault="005C49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5C4970" w:rsidRPr="003D328C" w:rsidRDefault="005C49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5C4970" w:rsidRPr="003D328C" w:rsidRDefault="005C49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5C4970" w:rsidRPr="003D328C" w:rsidRDefault="005C49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5C4970" w:rsidRPr="003D328C" w:rsidRDefault="003B62E6" w:rsidP="003D328C">
      <w:pPr>
        <w:spacing w:before="120" w:after="120"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3D328C">
        <w:rPr>
          <w:rFonts w:ascii="Times New Roman" w:hAnsi="Times New Roman"/>
          <w:i/>
          <w:sz w:val="28"/>
          <w:szCs w:val="28"/>
        </w:rPr>
        <w:t>(Đường kéo dài chính là đường đứt khúc)</w:t>
      </w:r>
    </w:p>
    <w:p w:rsidR="004E0A8A" w:rsidRPr="003D328C" w:rsidRDefault="004E0A8A" w:rsidP="003D328C">
      <w:pPr>
        <w:spacing w:before="120" w:after="120" w:line="288" w:lineRule="auto"/>
        <w:rPr>
          <w:rFonts w:ascii="Times New Roman" w:hAnsi="Times New Roman"/>
          <w:b/>
          <w:i/>
          <w:sz w:val="28"/>
          <w:szCs w:val="28"/>
        </w:rPr>
      </w:pPr>
      <w:r w:rsidRPr="003D328C">
        <w:rPr>
          <w:rFonts w:ascii="Times New Roman" w:hAnsi="Times New Roman"/>
          <w:b/>
          <w:i/>
          <w:sz w:val="28"/>
          <w:szCs w:val="28"/>
        </w:rPr>
        <w:t>4. Đặc điểm của ảnh tạo bởi TKPK</w:t>
      </w:r>
    </w:p>
    <w:p w:rsidR="00B720DC" w:rsidRPr="003D328C" w:rsidRDefault="00C17803" w:rsidP="003D328C">
      <w:pPr>
        <w:spacing w:before="120"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lastRenderedPageBreak/>
        <w:t>- Vật sáng đặt ở mọi vị trí trước TKPK luôn ch</w:t>
      </w:r>
      <w:r w:rsidR="00A43C70" w:rsidRPr="003D328C">
        <w:rPr>
          <w:rFonts w:ascii="Times New Roman" w:hAnsi="Times New Roman"/>
          <w:sz w:val="28"/>
          <w:szCs w:val="28"/>
        </w:rPr>
        <w:t>o ảnh ảo, cùng chiều với vật, nhỏ hơn vật và luôn nằm trong khoảng tiêu cự của thấu kính</w:t>
      </w:r>
    </w:p>
    <w:p w:rsidR="00A43C70" w:rsidRPr="003D328C" w:rsidRDefault="00A43C70" w:rsidP="003D328C">
      <w:pPr>
        <w:spacing w:before="120" w:after="120" w:line="288" w:lineRule="auto"/>
        <w:rPr>
          <w:rFonts w:ascii="Times New Roman" w:hAnsi="Times New Roman"/>
          <w:i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br/>
      </w:r>
      <w:r w:rsidRPr="003D32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4747E0" wp14:editId="5B9D2222">
            <wp:extent cx="6322500" cy="1771650"/>
            <wp:effectExtent l="0" t="0" r="2540" b="0"/>
            <wp:docPr id="31" name="Picture 3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08" cy="177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803" w:rsidRPr="003D328C" w:rsidRDefault="00C17803" w:rsidP="003D328C">
      <w:pPr>
        <w:spacing w:before="120"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sz w:val="28"/>
          <w:szCs w:val="28"/>
        </w:rPr>
        <w:t>-Vật ở rất xa thấu kính sẽ cho ảnh ảo tại tiêu điểm của thấu kính</w:t>
      </w:r>
      <w:r w:rsidR="00A43C70" w:rsidRPr="003D328C">
        <w:rPr>
          <w:rFonts w:ascii="Times New Roman" w:hAnsi="Times New Roman"/>
          <w:sz w:val="28"/>
          <w:szCs w:val="28"/>
        </w:rPr>
        <w:t>.</w:t>
      </w:r>
    </w:p>
    <w:p w:rsidR="00A43C70" w:rsidRPr="003D328C" w:rsidRDefault="00A43C70" w:rsidP="003D328C">
      <w:pPr>
        <w:spacing w:before="120" w:after="120" w:line="288" w:lineRule="auto"/>
        <w:rPr>
          <w:rFonts w:ascii="Times New Roman" w:hAnsi="Times New Roman"/>
          <w:b/>
          <w:i/>
          <w:sz w:val="28"/>
          <w:szCs w:val="28"/>
        </w:rPr>
      </w:pPr>
      <w:r w:rsidRPr="003D328C">
        <w:rPr>
          <w:rFonts w:ascii="Times New Roman" w:hAnsi="Times New Roman"/>
          <w:b/>
          <w:i/>
          <w:sz w:val="28"/>
          <w:szCs w:val="28"/>
        </w:rPr>
        <w:t>5. Cách dựng ảnh của một vật qua TKPK</w:t>
      </w:r>
    </w:p>
    <w:p w:rsidR="00A27783" w:rsidRPr="00A27783" w:rsidRDefault="00A27783" w:rsidP="003D328C">
      <w:pPr>
        <w:spacing w:before="120" w:after="120" w:line="288" w:lineRule="auto"/>
        <w:ind w:right="48"/>
        <w:jc w:val="both"/>
        <w:rPr>
          <w:rFonts w:ascii="Times New Roman" w:hAnsi="Times New Roman"/>
          <w:b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/>
          <w:bCs w:val="0"/>
          <w:iCs/>
          <w:color w:val="000000"/>
          <w:sz w:val="28"/>
          <w:szCs w:val="28"/>
        </w:rPr>
        <w:t>5.1</w:t>
      </w:r>
      <w:r w:rsidR="00900A01" w:rsidRPr="003D328C">
        <w:rPr>
          <w:rFonts w:ascii="Times New Roman" w:hAnsi="Times New Roman"/>
          <w:b/>
          <w:bCs w:val="0"/>
          <w:iCs/>
          <w:color w:val="000000"/>
          <w:sz w:val="28"/>
          <w:szCs w:val="28"/>
        </w:rPr>
        <w:t xml:space="preserve"> Dựng ảnh của điểm sáng S</w:t>
      </w:r>
    </w:p>
    <w:p w:rsidR="00A27783" w:rsidRPr="00A27783" w:rsidRDefault="00900A01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Từ S ta vẽ 2 tia sáng đặc biệt qua</w:t>
      </w:r>
      <w:r w:rsidR="00A27783" w:rsidRPr="00A27783">
        <w:rPr>
          <w:rFonts w:ascii="Times New Roman" w:hAnsi="Times New Roman"/>
          <w:bCs w:val="0"/>
          <w:color w:val="000000"/>
          <w:sz w:val="28"/>
          <w:szCs w:val="28"/>
        </w:rPr>
        <w:t xml:space="preserve"> thấu kính, sau đó v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ẽ hai tia ló ra khỏi thấu kính. </w:t>
      </w:r>
      <w:r w:rsidR="00A27783" w:rsidRPr="00A27783">
        <w:rPr>
          <w:rFonts w:ascii="Times New Roman" w:hAnsi="Times New Roman"/>
          <w:bCs w:val="0"/>
          <w:color w:val="000000"/>
          <w:sz w:val="28"/>
          <w:szCs w:val="28"/>
        </w:rPr>
        <w:t>Hai tia ló không cắt nhau thực sự mà có đường kéo dài của chúng cắt nhau, giao điểm cắt nhau đó chính là ảnh ảo S’ của S.</w:t>
      </w:r>
    </w:p>
    <w:p w:rsidR="00A27783" w:rsidRPr="00A27783" w:rsidRDefault="00A27783" w:rsidP="003D328C">
      <w:pPr>
        <w:spacing w:before="120" w:after="120" w:line="288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D328C">
        <w:rPr>
          <w:rFonts w:ascii="Times New Roman" w:hAnsi="Times New Roman"/>
          <w:bCs w:val="0"/>
          <w:noProof/>
          <w:sz w:val="28"/>
          <w:szCs w:val="28"/>
        </w:rPr>
        <w:drawing>
          <wp:inline distT="0" distB="0" distL="0" distR="0" wp14:anchorId="36335050" wp14:editId="699CDE5C">
            <wp:extent cx="3095625" cy="2219325"/>
            <wp:effectExtent l="0" t="0" r="9525" b="9525"/>
            <wp:docPr id="34" name="Picture 34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01" w:rsidRPr="003D328C" w:rsidRDefault="00900A01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/>
          <w:bCs w:val="0"/>
          <w:iCs/>
          <w:color w:val="000000"/>
          <w:sz w:val="28"/>
          <w:szCs w:val="28"/>
        </w:rPr>
      </w:pPr>
      <w:r w:rsidRPr="003D328C">
        <w:rPr>
          <w:rFonts w:ascii="Times New Roman" w:hAnsi="Times New Roman"/>
          <w:b/>
          <w:bCs w:val="0"/>
          <w:color w:val="000000"/>
          <w:sz w:val="28"/>
          <w:szCs w:val="28"/>
        </w:rPr>
        <w:t>5.2</w:t>
      </w:r>
      <w:r w:rsidR="00A27783" w:rsidRPr="00A27783">
        <w:rPr>
          <w:rFonts w:ascii="Times New Roman" w:hAnsi="Times New Roman"/>
          <w:b/>
          <w:bCs w:val="0"/>
          <w:iCs/>
          <w:color w:val="000000"/>
          <w:sz w:val="28"/>
          <w:szCs w:val="28"/>
        </w:rPr>
        <w:t xml:space="preserve"> </w:t>
      </w:r>
      <w:r w:rsidRPr="003D328C">
        <w:rPr>
          <w:rFonts w:ascii="Times New Roman" w:hAnsi="Times New Roman"/>
          <w:b/>
          <w:bCs w:val="0"/>
          <w:iCs/>
          <w:color w:val="000000"/>
          <w:sz w:val="28"/>
          <w:szCs w:val="28"/>
        </w:rPr>
        <w:t>D</w:t>
      </w:r>
      <w:r w:rsidR="00A27783" w:rsidRPr="00A27783">
        <w:rPr>
          <w:rFonts w:ascii="Times New Roman" w:hAnsi="Times New Roman"/>
          <w:b/>
          <w:bCs w:val="0"/>
          <w:iCs/>
          <w:color w:val="000000"/>
          <w:sz w:val="28"/>
          <w:szCs w:val="28"/>
        </w:rPr>
        <w:t>ựng ảnh của vật sáng AB</w:t>
      </w:r>
    </w:p>
    <w:p w:rsidR="00A27783" w:rsidRPr="00A27783" w:rsidRDefault="00A2778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A27783">
        <w:rPr>
          <w:rFonts w:ascii="Times New Roman" w:hAnsi="Times New Roman"/>
          <w:bCs w:val="0"/>
          <w:color w:val="000000"/>
          <w:sz w:val="28"/>
          <w:szCs w:val="28"/>
        </w:rPr>
        <w:t>Muốn dựng ảnh A’B’ của AB qua thấu kính, chỉ cần dựng ảnh B’ của B bằng hai tia sáng đặc biệt, sau đó từ B’ hạ vuông góc xuống trục chính.</w:t>
      </w:r>
    </w:p>
    <w:p w:rsidR="00A43C70" w:rsidRPr="003D328C" w:rsidRDefault="00187C7A" w:rsidP="003D328C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3D328C">
        <w:rPr>
          <w:rFonts w:ascii="Times New Roman" w:hAnsi="Times New Roman"/>
          <w:bCs w:val="0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0B4C55" wp14:editId="467C3BB6">
                <wp:simplePos x="0" y="0"/>
                <wp:positionH relativeFrom="column">
                  <wp:posOffset>3166745</wp:posOffset>
                </wp:positionH>
                <wp:positionV relativeFrom="paragraph">
                  <wp:posOffset>137160</wp:posOffset>
                </wp:positionV>
                <wp:extent cx="457200" cy="336550"/>
                <wp:effectExtent l="0" t="0" r="38100" b="2540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36550"/>
                          <a:chOff x="0" y="0"/>
                          <a:chExt cx="457200" cy="336551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 flipV="1">
                            <a:off x="9525" y="0"/>
                            <a:ext cx="447675" cy="3275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0" y="171450"/>
                            <a:ext cx="226011" cy="165101"/>
                          </a:xfrm>
                          <a:prstGeom prst="line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49.35pt;margin-top:10.8pt;width:36pt;height:26.5pt;z-index:251674624;mso-height-relative:margin" coordsize="457200,33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">
                <v:line id="Straight Connector 35" o:spid="_x0000_s1027" style="position:absolute;flip:y;visibility:visible;mso-wrap-style:square" from="9525,0" to="457200,32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<v:line id="Straight Connector 36" o:spid="_x0000_s1028" style="position:absolute;flip:y;visibility:visible;mso-wrap-style:square" from="0,171450" to="226011,33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N5CMQAAADbAAAADwAAAGRycy9kb3ducmV2LnhtbESPX2vCQBDE3wW/w7EF3/RiC8GmnlIs&#10;QhEp1P6hj0tuTUJv90Lu1Oin9woFH4eZ+Q0zX/bs1JG60HgxMJ1koEhKbxupDHx+rMczUCGiWHRe&#10;yMCZAiwXw8EcC+tP8k7HXaxUgkgo0EAdY1toHcqaGMPEtyTJ2/uOMSbZVdp2eEpwdvo+y3LN2Eha&#10;qLGlVU3l7+7ABn4ue/7ehLf85XE7czm7L+EwNWZ01z8/gYrUx1v4v/1qDTzk8Pcl/Q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o3kIxAAAANsAAAAPAAAAAAAAAAAA&#10;AAAAAKECAABkcnMvZG93bnJldi54bWxQSwUGAAAAAAQABAD5AAAAkgMAAAAA&#10;" strokecolor="black [3040]">
                  <v:stroke endarrow="open"/>
                </v:line>
              </v:group>
            </w:pict>
          </mc:Fallback>
        </mc:AlternateContent>
      </w:r>
      <w:r w:rsidR="00D85369" w:rsidRPr="003D328C">
        <w:rPr>
          <w:rFonts w:ascii="Times New Roman" w:hAnsi="Times New Roman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B7F00" wp14:editId="7F13DA38">
                <wp:simplePos x="0" y="0"/>
                <wp:positionH relativeFrom="column">
                  <wp:posOffset>2204720</wp:posOffset>
                </wp:positionH>
                <wp:positionV relativeFrom="paragraph">
                  <wp:posOffset>441960</wp:posOffset>
                </wp:positionV>
                <wp:extent cx="1533525" cy="797257"/>
                <wp:effectExtent l="0" t="0" r="66675" b="603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797257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173.6pt;margin-top:34.8pt;width:120.75pt;height:6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" strokecolor="black [3040]" strokeweight="1pt">
                <v:stroke endarrow="open"/>
              </v:shape>
            </w:pict>
          </mc:Fallback>
        </mc:AlternateContent>
      </w:r>
      <w:r w:rsidR="00D85369" w:rsidRPr="003D328C">
        <w:rPr>
          <w:rFonts w:ascii="Times New Roman" w:hAnsi="Times New Roman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79187" wp14:editId="3286B332">
                <wp:simplePos x="0" y="0"/>
                <wp:positionH relativeFrom="column">
                  <wp:posOffset>2204720</wp:posOffset>
                </wp:positionH>
                <wp:positionV relativeFrom="paragraph">
                  <wp:posOffset>441960</wp:posOffset>
                </wp:positionV>
                <wp:extent cx="438150" cy="228600"/>
                <wp:effectExtent l="0" t="0" r="7620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286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73.6pt;margin-top:34.8pt;width:34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" strokecolor="black [3040]" strokeweight="1pt">
                <v:stroke endarrow="open"/>
              </v:shape>
            </w:pict>
          </mc:Fallback>
        </mc:AlternateContent>
      </w:r>
      <w:r w:rsidR="00A27783" w:rsidRPr="003D328C">
        <w:rPr>
          <w:rFonts w:ascii="Times New Roman" w:hAnsi="Times New Roman"/>
          <w:bCs w:val="0"/>
          <w:noProof/>
          <w:sz w:val="28"/>
          <w:szCs w:val="28"/>
        </w:rPr>
        <w:drawing>
          <wp:inline distT="0" distB="0" distL="0" distR="0" wp14:anchorId="7495661E" wp14:editId="227B8EC0">
            <wp:extent cx="3143250" cy="1857375"/>
            <wp:effectExtent l="0" t="0" r="0" b="9525"/>
            <wp:docPr id="33" name="Picture 3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70" w:rsidRPr="003D328C" w:rsidRDefault="00A43C70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p w:rsidR="00A43C70" w:rsidRPr="003D328C" w:rsidRDefault="007B4DD3" w:rsidP="003D328C">
      <w:pPr>
        <w:spacing w:before="120" w:after="120" w:line="288" w:lineRule="auto"/>
        <w:rPr>
          <w:rFonts w:ascii="Times New Roman" w:hAnsi="Times New Roman"/>
          <w:b/>
          <w:sz w:val="28"/>
          <w:szCs w:val="28"/>
        </w:rPr>
      </w:pPr>
      <w:r w:rsidRPr="003D328C">
        <w:rPr>
          <w:rFonts w:ascii="Times New Roman" w:hAnsi="Times New Roman"/>
          <w:b/>
          <w:sz w:val="28"/>
          <w:szCs w:val="28"/>
        </w:rPr>
        <w:t>II. BÀI TẬP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1: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 Thấu kính phân 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là loại thấu kính: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có phần rìa dày hơn phần giữa.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có phần rìa mỏng hơn phần giữa.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biến chùm tia tới song song thành chùm tia ló hộ tụ.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có thể làm bằng chất rắn trong suốt.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2: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Dùng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quan sát dòng chữ, ta thấy: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Dòng chữ lớn hơn so với khi nhìn bình thường.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Dòng chữ như khi nhìn bình thường.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Dòng chữ nhỏ hơn so với khi nhìn bình thường.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Không nhìn được dòng chữ.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3: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Tia tới song song với trục chính của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cho tia ló: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đi qua tiêu điểm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song song với trục chính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C. cắt trục chính của thấu kính tại một điểm bất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có đường kéo dài đi qua tiêu điểm.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4: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Khoảng cách giữa hai tiêu điểm của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bằng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tiêu cự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hai lần tiêu cự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C. bốn lần tiêu cự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một nửa tiêu cự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5: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Tia sáng qua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không bị đổi hướng là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tia tới song song trục chính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B. tia tới bất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qua quang tâm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tia tới qua tiêu điểm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tia tới có hướng qua tiêu điểm (khác phía với tia tới so với thấu kính) của thấu kính.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6: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Tia tới song song song trục chính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, cho tia ló có đường kéo dài cắt trục chính tại một điểm cách quang tâm O của thấu kính 15 cm. Độ lớn tiêu cự của thấu kính này là: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15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20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25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30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7: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có tiêu cự 25 cm. Khoảng cách giữa hai tiêu điểm F và F’ là: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12,5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25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37,5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50 cm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8: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Chiếu một tia sáng qua quang tâm của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, theo phương không song song với trục chính. Tia sáng ló ra khỏi thấu kính sẽ đi theo phương nào?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A. Phương bất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Phương lệch ra xa trục chính so với tia tới.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Phương lệch lại gần trục chính so với tia tới.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Phương cũ.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lastRenderedPageBreak/>
        <w:t>Câu 9: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Khi nói về hình dạng của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, nhận định nào sau đây là sai?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Thấu kính có hai mặt đều là mặt cầu lồi.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B. Thấu kính có một mặt phẳng, một mặt cầu lõm.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Thấu kính có hai mặt cầu lõm.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Thấu kính có một mặt cầu lồi, một mặt cầu lõm, độ cong mặt cầu lồi ít hơn mặt cầu lõm.</w:t>
      </w:r>
    </w:p>
    <w:p w:rsidR="007B4DD3" w:rsidRPr="007B4DD3" w:rsidRDefault="007B4DD3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/>
          <w:color w:val="0000FF"/>
          <w:sz w:val="28"/>
          <w:szCs w:val="28"/>
        </w:rPr>
        <w:t>Câu 10: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 Chiếu chùm tia tới song song với trục chính của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 thì: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A. Chùm tia ló là chùm sáng song song.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 xml:space="preserve">B. Chùm tia ló là chùm sáng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C. Chùm tia ló là chùm sáng hội tụ.</w:t>
      </w:r>
    </w:p>
    <w:p w:rsidR="007B4DD3" w:rsidRPr="007B4DD3" w:rsidRDefault="007B4DD3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7B4DD3">
        <w:rPr>
          <w:rFonts w:ascii="Times New Roman" w:hAnsi="Times New Roman"/>
          <w:bCs w:val="0"/>
          <w:color w:val="000000"/>
          <w:sz w:val="28"/>
          <w:szCs w:val="28"/>
        </w:rPr>
        <w:t>D. Không có chùm tia ló vì ánh sáng bị phản xạ toàn phần.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1: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Ảnh của một ngọn nến qua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có thể là ảnh thật, có thể là ảnh ảo.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chỉ có thể là ảnh ảo, nhỏ hơn ngọn nến.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chỉ có thể là ảnh ảo, lớn hơn ngọn nến.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chỉ có thể là ảnh ảo, có thể lớn hơn hoặc nhỏ hơn ngọn nến.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2: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Ảnh ảo của một vật tạo bởi thấu kính hội tụ và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giống nhau ở chỗ: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đều cùng chiều với vật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đều ngược chiều với vật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đều lớn hơn vật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đều nhỏ hơn vật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3: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Vật đặt ở vị trí nào trước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cho ảnh trùng với vị trí tiêu điểm: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Đặt trong khoảng tiêu cự.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Đặt ngoài khoảng tiêu cự.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Đặt tại tiêu điểm.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Đặt rất xa.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lastRenderedPageBreak/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4: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Một vật sáng được đặt tại tiêu điểm của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. Khoảng cách giữa ảnh và thấu kính là: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 </w:t>
      </w:r>
      <w:r w:rsidRPr="003D328C">
        <w:rPr>
          <w:rFonts w:ascii="Times New Roman" w:hAnsi="Times New Roman"/>
          <w:bCs w:val="0"/>
          <w:noProof/>
          <w:color w:val="000000"/>
          <w:sz w:val="28"/>
          <w:szCs w:val="28"/>
        </w:rPr>
        <w:t>f/2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 </w:t>
      </w:r>
      <w:r w:rsidRPr="003D328C">
        <w:rPr>
          <w:rFonts w:ascii="Times New Roman" w:hAnsi="Times New Roman"/>
          <w:bCs w:val="0"/>
          <w:noProof/>
          <w:color w:val="000000"/>
          <w:sz w:val="28"/>
          <w:szCs w:val="28"/>
        </w:rPr>
        <w:t>f/3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2f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f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5: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Vật sáng AB được đặt vuông góc với trục chính tại tiêu điểm của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có tiêu cự f. Nếu dịch chuyển vật lại gần thấu kính thì ảnh ảo của vật sẽ: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càng lớn và càng gần thấu kính.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càng nhỏ và càng gần thấu kính.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càng lớn và càng xa thấu kính.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càng nhỏ và càng xa thấu kính.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6: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Vật AB có độ cao h được đặt vuông góc với trục chính của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. Điểm A nằm trên trục chính và có vị trí tại tiêu điểm F. Ảnh A’B’ có độ cao là h’ thì: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h = h’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h = 2h’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h’ = 2h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h &lt; h’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7: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Lần lượt đặt vật AB trước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và thấu kính hội tụ.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cho ảnh ảo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, thấu kính hội tụ cho ảnh ảo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thì: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A.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&lt;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=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&gt;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1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≥ A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</w:t>
      </w:r>
      <w:r w:rsidRPr="000326CC">
        <w:rPr>
          <w:rFonts w:ascii="Times New Roman" w:hAnsi="Times New Roman"/>
          <w:bCs w:val="0"/>
          <w:color w:val="000000"/>
          <w:sz w:val="28"/>
          <w:szCs w:val="28"/>
          <w:vertAlign w:val="subscript"/>
        </w:rPr>
        <w:t>2</w:t>
      </w:r>
    </w:p>
    <w:p w:rsidR="000326CC" w:rsidRP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1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8: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Một người quan sát vật AB qua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, đặt cách mắt 8 cm thì thấy ảnh của mọi vật ở xa, gần đều hiện lên cách mắt trong khoảng 64 cm trở lại. Xác định tiêu cự của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: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A. 40 cm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B. 64 cm</w:t>
      </w:r>
    </w:p>
    <w:p w:rsidR="000326CC" w:rsidRPr="000326C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C. 56 cm</w:t>
      </w:r>
    </w:p>
    <w:p w:rsidR="00D96604" w:rsidRPr="003D328C" w:rsidRDefault="000326CC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D. 72 cm</w:t>
      </w:r>
      <w:r w:rsidR="00D96604" w:rsidRPr="003D328C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D96604" w:rsidRPr="000326CC" w:rsidRDefault="00D96604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>Câu 1</w:t>
      </w:r>
      <w:r w:rsidRPr="003D328C">
        <w:rPr>
          <w:rFonts w:ascii="Times New Roman" w:hAnsi="Times New Roman"/>
          <w:b/>
          <w:color w:val="0000FF"/>
          <w:sz w:val="28"/>
          <w:szCs w:val="28"/>
        </w:rPr>
        <w:t>9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 Cho trục của một thấu kính, A’B’ là ảnh của AB như hình vẽ:</w:t>
      </w:r>
    </w:p>
    <w:p w:rsidR="00D96604" w:rsidRPr="000326CC" w:rsidRDefault="00D96604" w:rsidP="003D328C">
      <w:pPr>
        <w:spacing w:before="120" w:after="120" w:line="288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D328C">
        <w:rPr>
          <w:rFonts w:ascii="Times New Roman" w:hAnsi="Times New Roman"/>
          <w:bCs w:val="0"/>
          <w:noProof/>
          <w:sz w:val="28"/>
          <w:szCs w:val="28"/>
        </w:rPr>
        <w:drawing>
          <wp:inline distT="0" distB="0" distL="0" distR="0" wp14:anchorId="79202D58" wp14:editId="627881C0">
            <wp:extent cx="2590800" cy="1228725"/>
            <wp:effectExtent l="0" t="0" r="0" b="9525"/>
            <wp:docPr id="41" name="Picture 4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04" w:rsidRPr="000326CC" w:rsidRDefault="00D96604" w:rsidP="003D328C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Không cần vẽ ảnh, hãy cho biết A’B’ là ảnh thật hay ảnh ảo? Thấu kính đã cho là hội tụ hay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>? Tại sao?</w:t>
      </w:r>
    </w:p>
    <w:p w:rsidR="000326CC" w:rsidRDefault="000326CC" w:rsidP="003D328C">
      <w:pPr>
        <w:spacing w:before="120" w:after="120" w:line="288" w:lineRule="auto"/>
        <w:ind w:left="48" w:right="48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0326CC">
        <w:rPr>
          <w:rFonts w:ascii="Times New Roman" w:hAnsi="Times New Roman"/>
          <w:b/>
          <w:color w:val="0000FF"/>
          <w:sz w:val="28"/>
          <w:szCs w:val="28"/>
        </w:rPr>
        <w:t xml:space="preserve">Câu </w:t>
      </w:r>
      <w:r w:rsidR="00D96604" w:rsidRPr="003D328C">
        <w:rPr>
          <w:rFonts w:ascii="Times New Roman" w:hAnsi="Times New Roman"/>
          <w:b/>
          <w:color w:val="0000FF"/>
          <w:sz w:val="28"/>
          <w:szCs w:val="28"/>
        </w:rPr>
        <w:t>20</w:t>
      </w:r>
      <w:r w:rsidRPr="000326CC">
        <w:rPr>
          <w:rFonts w:ascii="Times New Roman" w:hAnsi="Times New Roman"/>
          <w:b/>
          <w:color w:val="0000FF"/>
          <w:sz w:val="28"/>
          <w:szCs w:val="28"/>
        </w:rPr>
        <w:t>: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 Đặt vật AB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 xml:space="preserve">cao 16 cm 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trước một thấu kính phân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kỳ</w:t>
      </w:r>
      <w:r w:rsidRPr="000326CC">
        <w:rPr>
          <w:rFonts w:ascii="Times New Roman" w:hAnsi="Times New Roman"/>
          <w:bCs w:val="0"/>
          <w:color w:val="000000"/>
          <w:sz w:val="28"/>
          <w:szCs w:val="28"/>
        </w:rPr>
        <w:t xml:space="preserve"> có tiêu cự f = 12 cm. Vật AB cách thấu kính khoảng d = 8 cm. A nằm trên trục chính, </w:t>
      </w:r>
      <w:r w:rsidRPr="003D328C">
        <w:rPr>
          <w:rFonts w:ascii="Times New Roman" w:hAnsi="Times New Roman"/>
          <w:bCs w:val="0"/>
          <w:color w:val="000000"/>
          <w:sz w:val="28"/>
          <w:szCs w:val="28"/>
        </w:rPr>
        <w:t>Vẽ ảnh A’B’ của vật AB theo đúng tỉ lệ.</w:t>
      </w:r>
      <w:r w:rsidR="00CF3D4C"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="00CF3D4C" w:rsidRPr="00CF3D4C">
        <w:rPr>
          <w:rFonts w:ascii="Times New Roman" w:hAnsi="Times New Roman"/>
          <w:b/>
          <w:bCs w:val="0"/>
          <w:i/>
          <w:color w:val="000000"/>
          <w:sz w:val="28"/>
          <w:szCs w:val="28"/>
        </w:rPr>
        <w:t>(Nhớ vẽ hình trước rồi hãy vào link nộp bài)</w:t>
      </w:r>
    </w:p>
    <w:p w:rsidR="00FE468D" w:rsidRPr="000326CC" w:rsidRDefault="00FE468D" w:rsidP="00FE468D">
      <w:pPr>
        <w:spacing w:before="120" w:after="120" w:line="288" w:lineRule="auto"/>
        <w:ind w:left="48" w:right="48" w:firstLine="672"/>
        <w:jc w:val="both"/>
        <w:rPr>
          <w:rFonts w:ascii="Times New Roman" w:hAnsi="Times New Roman"/>
          <w:bCs w:val="0"/>
          <w:color w:val="FF0000"/>
          <w:sz w:val="28"/>
          <w:szCs w:val="28"/>
        </w:rPr>
      </w:pPr>
      <w:r w:rsidRPr="009E51BE">
        <w:rPr>
          <w:rFonts w:ascii="Times New Roman" w:hAnsi="Times New Roman"/>
          <w:b/>
          <w:color w:val="FF0000"/>
          <w:sz w:val="28"/>
          <w:szCs w:val="28"/>
        </w:rPr>
        <w:t>Học sinh vui lòng truy cập đường link (copy rồi paste vào trì</w:t>
      </w:r>
      <w:bookmarkStart w:id="0" w:name="_GoBack"/>
      <w:bookmarkEnd w:id="0"/>
      <w:r w:rsidRPr="009E51BE">
        <w:rPr>
          <w:rFonts w:ascii="Times New Roman" w:hAnsi="Times New Roman"/>
          <w:b/>
          <w:color w:val="FF0000"/>
          <w:sz w:val="28"/>
          <w:szCs w:val="28"/>
        </w:rPr>
        <w:t>nh duyệt) bên dưới để trả lời 20 câu hỏi ở trên. Riêng câu 20, học sinh vẽ hình trên tập rồi chụp hình gửi theo link</w:t>
      </w:r>
      <w:r w:rsidR="009E51BE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A43C70" w:rsidRDefault="00CF3D4C" w:rsidP="009E51BE">
      <w:pPr>
        <w:spacing w:before="120" w:after="120" w:line="288" w:lineRule="auto"/>
        <w:ind w:firstLine="720"/>
        <w:rPr>
          <w:rFonts w:ascii="Times New Roman" w:hAnsi="Times New Roman"/>
          <w:sz w:val="28"/>
          <w:szCs w:val="28"/>
        </w:rPr>
      </w:pPr>
      <w:hyperlink r:id="rId15" w:history="1">
        <w:r w:rsidR="00FE468D" w:rsidRPr="00A97C65">
          <w:rPr>
            <w:rStyle w:val="Hyperlink"/>
            <w:rFonts w:ascii="Times New Roman" w:hAnsi="Times New Roman"/>
            <w:sz w:val="28"/>
            <w:szCs w:val="28"/>
          </w:rPr>
          <w:t>https://drive.google.com/open?id=1bPtS-A1saTr93tODLKosypaqHoCcsRQS9he-GRS4iCc</w:t>
        </w:r>
      </w:hyperlink>
    </w:p>
    <w:p w:rsidR="00FE468D" w:rsidRPr="003D328C" w:rsidRDefault="00FE468D" w:rsidP="003D328C">
      <w:pPr>
        <w:spacing w:before="120" w:after="120" w:line="288" w:lineRule="auto"/>
        <w:rPr>
          <w:rFonts w:ascii="Times New Roman" w:hAnsi="Times New Roman"/>
          <w:sz w:val="28"/>
          <w:szCs w:val="28"/>
        </w:rPr>
      </w:pPr>
    </w:p>
    <w:sectPr w:rsidR="00FE468D" w:rsidRPr="003D328C" w:rsidSect="004034EB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7"/>
    <w:rsid w:val="00013303"/>
    <w:rsid w:val="000326CC"/>
    <w:rsid w:val="00187C7A"/>
    <w:rsid w:val="001D3865"/>
    <w:rsid w:val="002160C7"/>
    <w:rsid w:val="00233C9E"/>
    <w:rsid w:val="00262E29"/>
    <w:rsid w:val="002C59C7"/>
    <w:rsid w:val="002E5FC2"/>
    <w:rsid w:val="003B62E6"/>
    <w:rsid w:val="003D328C"/>
    <w:rsid w:val="004034EB"/>
    <w:rsid w:val="0041303F"/>
    <w:rsid w:val="0046003C"/>
    <w:rsid w:val="00471047"/>
    <w:rsid w:val="004E0A8A"/>
    <w:rsid w:val="005231B5"/>
    <w:rsid w:val="005C4970"/>
    <w:rsid w:val="006C3E0A"/>
    <w:rsid w:val="007B4DD3"/>
    <w:rsid w:val="00900A01"/>
    <w:rsid w:val="009167B7"/>
    <w:rsid w:val="009E51BE"/>
    <w:rsid w:val="00A27783"/>
    <w:rsid w:val="00A43C70"/>
    <w:rsid w:val="00B720DC"/>
    <w:rsid w:val="00BA1AFB"/>
    <w:rsid w:val="00BC75B0"/>
    <w:rsid w:val="00C17803"/>
    <w:rsid w:val="00CF3D4C"/>
    <w:rsid w:val="00D85369"/>
    <w:rsid w:val="00D96604"/>
    <w:rsid w:val="00E13D8E"/>
    <w:rsid w:val="00E61610"/>
    <w:rsid w:val="00E85DC4"/>
    <w:rsid w:val="00F6378A"/>
    <w:rsid w:val="00F84953"/>
    <w:rsid w:val="00FE3810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3F"/>
    <w:pPr>
      <w:spacing w:before="0" w:after="0" w:line="240" w:lineRule="auto"/>
    </w:pPr>
    <w:rPr>
      <w:rFonts w:ascii="Tahoma" w:eastAsia="Times New Roman" w:hAnsi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0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B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B5"/>
    <w:rPr>
      <w:rFonts w:ascii="Tahoma" w:eastAsia="Times New Roman" w:hAnsi="Tahoma" w:cs="Tahoma"/>
      <w:b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59C7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character" w:styleId="Strong">
    <w:name w:val="Strong"/>
    <w:basedOn w:val="DefaultParagraphFont"/>
    <w:uiPriority w:val="22"/>
    <w:qFormat/>
    <w:rsid w:val="007B4DD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4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3F"/>
    <w:pPr>
      <w:spacing w:before="0" w:after="0" w:line="240" w:lineRule="auto"/>
    </w:pPr>
    <w:rPr>
      <w:rFonts w:ascii="Tahoma" w:eastAsia="Times New Roman" w:hAnsi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0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B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B5"/>
    <w:rPr>
      <w:rFonts w:ascii="Tahoma" w:eastAsia="Times New Roman" w:hAnsi="Tahoma" w:cs="Tahoma"/>
      <w:b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59C7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character" w:styleId="Strong">
    <w:name w:val="Strong"/>
    <w:basedOn w:val="DefaultParagraphFont"/>
    <w:uiPriority w:val="22"/>
    <w:qFormat/>
    <w:rsid w:val="007B4DD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4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bPtS-A1saTr93tODLKosypaqHoCcsRQS9he-GRS4iCc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E695-B36F-4008-986F-CF5BECB0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</dc:creator>
  <cp:keywords/>
  <dc:description/>
  <cp:lastModifiedBy>Nghiem</cp:lastModifiedBy>
  <cp:revision>31</cp:revision>
  <dcterms:created xsi:type="dcterms:W3CDTF">2020-04-17T03:57:00Z</dcterms:created>
  <dcterms:modified xsi:type="dcterms:W3CDTF">2020-04-18T01:48:00Z</dcterms:modified>
</cp:coreProperties>
</file>