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67D54ADC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691B2E">
        <w:rPr>
          <w:b/>
          <w:sz w:val="28"/>
          <w:szCs w:val="28"/>
        </w:rPr>
        <w:t>1</w:t>
      </w:r>
      <w:r w:rsidR="009F732E">
        <w:rPr>
          <w:b/>
          <w:sz w:val="28"/>
          <w:szCs w:val="28"/>
        </w:rPr>
        <w:t>8</w:t>
      </w:r>
    </w:p>
    <w:p w14:paraId="1B6B7F94" w14:textId="10D41075" w:rsidR="00FC53FD" w:rsidRDefault="00C576E6" w:rsidP="007B0D5A">
      <w:pPr>
        <w:spacing w:line="360" w:lineRule="auto"/>
        <w:jc w:val="center"/>
      </w:pPr>
      <w:r>
        <w:t xml:space="preserve">(Từ ngày </w:t>
      </w:r>
      <w:r w:rsidR="009F732E">
        <w:t>04</w:t>
      </w:r>
      <w:r w:rsidR="00A72FEA">
        <w:t>/</w:t>
      </w:r>
      <w:r w:rsidR="009F732E">
        <w:t>0</w:t>
      </w:r>
      <w:r w:rsidR="00BC585A">
        <w:t>1</w:t>
      </w:r>
      <w:r w:rsidR="000C2F10">
        <w:t>/20</w:t>
      </w:r>
      <w:r w:rsidR="009032C2">
        <w:t>2</w:t>
      </w:r>
      <w:r w:rsidR="009F732E">
        <w:t>1</w:t>
      </w:r>
      <w:r w:rsidR="005153C5">
        <w:t xml:space="preserve"> </w:t>
      </w:r>
      <w:r w:rsidR="00A72FEA">
        <w:t xml:space="preserve">đến </w:t>
      </w:r>
      <w:r w:rsidR="00691B2E">
        <w:t>0</w:t>
      </w:r>
      <w:r w:rsidR="009F732E">
        <w:t>9</w:t>
      </w:r>
      <w:r w:rsidR="000C5C23">
        <w:t>/</w:t>
      </w:r>
      <w:r w:rsidR="00691B2E">
        <w:t>01</w:t>
      </w:r>
      <w:r w:rsidR="000C2F10">
        <w:t>/20</w:t>
      </w:r>
      <w:r w:rsidR="009032C2">
        <w:t>2</w:t>
      </w:r>
      <w:r w:rsidR="00691B2E">
        <w:t>1</w:t>
      </w:r>
      <w:r w:rsidR="00FC53FD">
        <w:t>)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6020"/>
        <w:gridCol w:w="2323"/>
      </w:tblGrid>
      <w:tr w:rsidR="00FC53FD" w:rsidRPr="005153C5" w14:paraId="72028E6F" w14:textId="77777777" w:rsidTr="00336724">
        <w:trPr>
          <w:jc w:val="center"/>
        </w:trPr>
        <w:tc>
          <w:tcPr>
            <w:tcW w:w="1329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6020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323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FB03AD" w14:paraId="1C5C53DC" w14:textId="77777777" w:rsidTr="00336724">
        <w:trPr>
          <w:trHeight w:val="650"/>
          <w:jc w:val="center"/>
        </w:trPr>
        <w:tc>
          <w:tcPr>
            <w:tcW w:w="1329" w:type="dxa"/>
            <w:shd w:val="clear" w:color="auto" w:fill="auto"/>
          </w:tcPr>
          <w:p w14:paraId="671F3634" w14:textId="77777777" w:rsidR="00FB03AD" w:rsidRDefault="00FB03AD" w:rsidP="0093599E">
            <w:pPr>
              <w:spacing w:line="276" w:lineRule="auto"/>
              <w:jc w:val="center"/>
            </w:pPr>
            <w:r>
              <w:t>Thứ Hai</w:t>
            </w:r>
          </w:p>
          <w:p w14:paraId="336F48BA" w14:textId="0F03CBAD" w:rsidR="00FB03AD" w:rsidRDefault="009F732E" w:rsidP="0093599E">
            <w:pPr>
              <w:spacing w:line="276" w:lineRule="auto"/>
              <w:jc w:val="center"/>
            </w:pPr>
            <w:r>
              <w:t>04/01/2021</w:t>
            </w:r>
          </w:p>
        </w:tc>
        <w:tc>
          <w:tcPr>
            <w:tcW w:w="6020" w:type="dxa"/>
            <w:shd w:val="clear" w:color="auto" w:fill="auto"/>
          </w:tcPr>
          <w:p w14:paraId="1E42CCDD" w14:textId="07018653" w:rsidR="00FB03AD" w:rsidRDefault="00FB03AD" w:rsidP="00F33BDF">
            <w:pPr>
              <w:spacing w:line="276" w:lineRule="auto"/>
              <w:jc w:val="both"/>
            </w:pPr>
            <w:r>
              <w:t xml:space="preserve">- </w:t>
            </w:r>
            <w:r w:rsidR="009F732E">
              <w:t xml:space="preserve">Chào cờ, chuyên đề </w:t>
            </w:r>
            <w:r w:rsidR="00273AAA">
              <w:t>Kỷ niệm Ngày truyền thống Học sinh, sinh viên 9/1.</w:t>
            </w:r>
          </w:p>
          <w:p w14:paraId="3A99D8DC" w14:textId="4D586B08" w:rsidR="00691B2E" w:rsidRDefault="006A1345" w:rsidP="00F33BDF">
            <w:pPr>
              <w:spacing w:line="276" w:lineRule="auto"/>
              <w:jc w:val="both"/>
            </w:pPr>
            <w:r w:rsidRPr="006A1345">
              <w:t>-</w:t>
            </w:r>
            <w:r>
              <w:t xml:space="preserve"> </w:t>
            </w:r>
            <w:r w:rsidR="009F732E">
              <w:t>Học sinh đi học bình thường và hoàn tất chương trình HK1.</w:t>
            </w:r>
            <w:r w:rsidR="00273AAA">
              <w:t xml:space="preserve"> GVBM phát bài kiểm tra cuối HKI cho HS xem.</w:t>
            </w:r>
          </w:p>
          <w:p w14:paraId="06D5392C" w14:textId="20C5CC7A" w:rsidR="00273AAA" w:rsidRDefault="00273AAA" w:rsidP="00F33BDF">
            <w:pPr>
              <w:spacing w:line="276" w:lineRule="auto"/>
              <w:jc w:val="both"/>
            </w:pPr>
            <w:r>
              <w:t>- GVCN phát thẻ BHYT năm 2021 + thẻ HS cho những HS đã đóng BHYT đợt 1.</w:t>
            </w:r>
          </w:p>
          <w:p w14:paraId="18F031B6" w14:textId="6D2C2413" w:rsidR="00273AAA" w:rsidRDefault="00273AAA" w:rsidP="00F33BDF">
            <w:pPr>
              <w:spacing w:line="276" w:lineRule="auto"/>
              <w:jc w:val="both"/>
            </w:pPr>
            <w:r>
              <w:t>- GVCN lập DS HS nhận quà tết.</w:t>
            </w:r>
          </w:p>
          <w:p w14:paraId="0447D752" w14:textId="77777777" w:rsidR="009F732E" w:rsidRDefault="009F732E" w:rsidP="00F33BDF">
            <w:pPr>
              <w:spacing w:line="276" w:lineRule="auto"/>
              <w:jc w:val="both"/>
            </w:pPr>
            <w:r>
              <w:t>- Tuần lễ thực hiện:</w:t>
            </w:r>
          </w:p>
          <w:p w14:paraId="3FC97F70" w14:textId="4FFC3979" w:rsidR="009F732E" w:rsidRDefault="009F732E" w:rsidP="00F33BDF">
            <w:pPr>
              <w:spacing w:line="276" w:lineRule="auto"/>
              <w:jc w:val="both"/>
            </w:pPr>
            <w:r>
              <w:t xml:space="preserve">+ Các lớp </w:t>
            </w:r>
            <w:r w:rsidRPr="009F732E">
              <w:t>TC Tiếng Anh, Anh văn bản ngữ</w:t>
            </w:r>
            <w:r>
              <w:t xml:space="preserve"> thực hiện kiểm tra HK1.</w:t>
            </w:r>
          </w:p>
          <w:p w14:paraId="5FD3333D" w14:textId="1A126D6A" w:rsidR="009F732E" w:rsidRDefault="009F732E" w:rsidP="00F33BDF">
            <w:pPr>
              <w:spacing w:line="276" w:lineRule="auto"/>
              <w:jc w:val="both"/>
            </w:pPr>
            <w:r>
              <w:t>+ GV đăng ký tiết dạy tốt tháng 1&amp;2.</w:t>
            </w:r>
          </w:p>
          <w:p w14:paraId="540EF21D" w14:textId="77777777" w:rsidR="009F732E" w:rsidRDefault="009F732E" w:rsidP="00F33BDF">
            <w:pPr>
              <w:spacing w:line="276" w:lineRule="auto"/>
              <w:jc w:val="both"/>
            </w:pPr>
            <w:r>
              <w:t xml:space="preserve">+ </w:t>
            </w:r>
            <w:r w:rsidRPr="009F732E">
              <w:t>Bộ phận học vụ, thiết bị, thí nghiệm</w:t>
            </w:r>
            <w:r>
              <w:t>,</w:t>
            </w:r>
            <w:r w:rsidRPr="009F732E">
              <w:t xml:space="preserve"> thực hành thực hiện tự kiểm tra.</w:t>
            </w:r>
          </w:p>
          <w:p w14:paraId="1854C583" w14:textId="77777777" w:rsidR="00273AAA" w:rsidRDefault="00273AAA" w:rsidP="00F33BDF">
            <w:pPr>
              <w:spacing w:line="276" w:lineRule="auto"/>
              <w:jc w:val="both"/>
            </w:pPr>
            <w:r>
              <w:t>- Nộp hồ sơ đánh giá, phân loại Quý 4/2020 về PGD.</w:t>
            </w:r>
          </w:p>
          <w:p w14:paraId="519DD852" w14:textId="77777777" w:rsidR="00F33BDF" w:rsidRDefault="00F33BDF" w:rsidP="00F33BDF">
            <w:pPr>
              <w:spacing w:line="276" w:lineRule="auto"/>
              <w:jc w:val="both"/>
            </w:pPr>
            <w:r>
              <w:t>- G</w:t>
            </w:r>
            <w:r w:rsidRPr="00F33BDF">
              <w:t>ửi file đề và đáp án các môn trường ra đề về Phòng GD&amp;ĐT</w:t>
            </w:r>
            <w:r>
              <w:t>.</w:t>
            </w:r>
          </w:p>
          <w:p w14:paraId="53F04B75" w14:textId="7E271AA3" w:rsidR="00F33BDF" w:rsidRPr="00F33BDF" w:rsidRDefault="00F33BDF" w:rsidP="00F33BDF">
            <w:pPr>
              <w:spacing w:line="276" w:lineRule="auto"/>
              <w:jc w:val="both"/>
            </w:pPr>
            <w:r w:rsidRPr="00F33BDF">
              <w:t xml:space="preserve">- </w:t>
            </w:r>
            <w:r w:rsidRPr="00F33BDF">
              <w:t>Học sinh giỏi môn Khoa học tự nhiên bắt đầu học bồi dưỡng học sinh giỏi tại trường THCS Tân Bình</w:t>
            </w:r>
            <w:r w:rsidRPr="00F33BDF">
              <w:t xml:space="preserve"> </w:t>
            </w:r>
            <w:r w:rsidR="001B6676">
              <w:t>(</w:t>
            </w:r>
            <w:r w:rsidRPr="00F33BDF">
              <w:t>HS tập trung vào lúc 13g30 ngày 04/01/2021 tại trường THCS Tân Bình</w:t>
            </w:r>
            <w:r w:rsidR="001B6676">
              <w:t>).</w:t>
            </w:r>
          </w:p>
          <w:p w14:paraId="0F75B17A" w14:textId="0150AF39" w:rsidR="00F33BDF" w:rsidRPr="00B201DE" w:rsidRDefault="001B6676" w:rsidP="001B6676">
            <w:pPr>
              <w:spacing w:line="276" w:lineRule="auto"/>
              <w:jc w:val="both"/>
            </w:pPr>
            <w:r>
              <w:t>- N</w:t>
            </w:r>
            <w:r w:rsidR="00F33BDF" w:rsidRPr="00F33BDF">
              <w:t>ộp báo cáo về công tác văn thư, lưu trữ năm 2020 về Phòng GD&amp;ĐT</w:t>
            </w:r>
            <w:r>
              <w:t>.</w:t>
            </w:r>
          </w:p>
        </w:tc>
        <w:tc>
          <w:tcPr>
            <w:tcW w:w="2323" w:type="dxa"/>
            <w:shd w:val="clear" w:color="auto" w:fill="auto"/>
          </w:tcPr>
          <w:p w14:paraId="722594FA" w14:textId="023EDCDB" w:rsidR="00FB03AD" w:rsidRDefault="00FB03AD" w:rsidP="0093599E">
            <w:pPr>
              <w:spacing w:line="276" w:lineRule="auto"/>
              <w:jc w:val="both"/>
            </w:pPr>
            <w:r>
              <w:t xml:space="preserve">- </w:t>
            </w:r>
            <w:r w:rsidR="00273AAA">
              <w:t>Chi đoàn</w:t>
            </w:r>
          </w:p>
          <w:p w14:paraId="40DE28DD" w14:textId="77777777" w:rsidR="00E7236B" w:rsidRDefault="00E7236B" w:rsidP="0093599E">
            <w:pPr>
              <w:spacing w:line="276" w:lineRule="auto"/>
              <w:jc w:val="both"/>
            </w:pPr>
          </w:p>
          <w:p w14:paraId="0F957C5D" w14:textId="77777777" w:rsidR="00E7236B" w:rsidRDefault="00E7236B" w:rsidP="0093599E">
            <w:pPr>
              <w:spacing w:line="276" w:lineRule="auto"/>
              <w:jc w:val="both"/>
            </w:pPr>
            <w:r>
              <w:t>- Tất cả GV</w:t>
            </w:r>
          </w:p>
          <w:p w14:paraId="74D0BD58" w14:textId="77777777" w:rsidR="00273AAA" w:rsidRDefault="00273AAA" w:rsidP="0093599E">
            <w:pPr>
              <w:spacing w:line="276" w:lineRule="auto"/>
              <w:jc w:val="both"/>
            </w:pPr>
          </w:p>
          <w:p w14:paraId="06FCD6B4" w14:textId="7E2DECC0" w:rsidR="00273AAA" w:rsidRDefault="00273AAA" w:rsidP="0093599E">
            <w:pPr>
              <w:spacing w:line="276" w:lineRule="auto"/>
              <w:jc w:val="both"/>
            </w:pPr>
            <w:r>
              <w:t>- GVCN</w:t>
            </w:r>
          </w:p>
          <w:p w14:paraId="42E088EC" w14:textId="77777777" w:rsidR="00273AAA" w:rsidRDefault="00273AAA" w:rsidP="0093599E">
            <w:pPr>
              <w:spacing w:line="276" w:lineRule="auto"/>
              <w:jc w:val="both"/>
            </w:pPr>
          </w:p>
          <w:p w14:paraId="3AF19349" w14:textId="5E7C8C7B" w:rsidR="00273AAA" w:rsidRDefault="00273AAA" w:rsidP="0093599E">
            <w:pPr>
              <w:spacing w:line="276" w:lineRule="auto"/>
              <w:jc w:val="both"/>
            </w:pPr>
            <w:r>
              <w:t>- GVCN</w:t>
            </w:r>
          </w:p>
          <w:p w14:paraId="2B76A5C6" w14:textId="77777777" w:rsidR="00273AAA" w:rsidRDefault="00273AAA" w:rsidP="0093599E">
            <w:pPr>
              <w:spacing w:line="276" w:lineRule="auto"/>
              <w:jc w:val="both"/>
            </w:pPr>
          </w:p>
          <w:p w14:paraId="5F4216AC" w14:textId="77777777" w:rsidR="00273AAA" w:rsidRDefault="00273AAA" w:rsidP="0093599E">
            <w:pPr>
              <w:spacing w:line="276" w:lineRule="auto"/>
              <w:jc w:val="both"/>
            </w:pPr>
          </w:p>
          <w:p w14:paraId="056CA0BA" w14:textId="77777777" w:rsidR="00273AAA" w:rsidRDefault="00273AAA" w:rsidP="0093599E">
            <w:pPr>
              <w:spacing w:line="276" w:lineRule="auto"/>
              <w:jc w:val="both"/>
            </w:pPr>
          </w:p>
          <w:p w14:paraId="335EA3B0" w14:textId="77777777" w:rsidR="00273AAA" w:rsidRDefault="00273AAA" w:rsidP="0093599E">
            <w:pPr>
              <w:spacing w:line="276" w:lineRule="auto"/>
              <w:jc w:val="both"/>
            </w:pPr>
          </w:p>
          <w:p w14:paraId="50BA5F8B" w14:textId="77777777" w:rsidR="00273AAA" w:rsidRDefault="00273AAA" w:rsidP="0093599E">
            <w:pPr>
              <w:spacing w:line="276" w:lineRule="auto"/>
              <w:jc w:val="both"/>
            </w:pPr>
          </w:p>
          <w:p w14:paraId="5026CA1D" w14:textId="77777777" w:rsidR="00273AAA" w:rsidRDefault="00273AAA" w:rsidP="0093599E">
            <w:pPr>
              <w:spacing w:line="276" w:lineRule="auto"/>
              <w:jc w:val="both"/>
            </w:pPr>
          </w:p>
          <w:p w14:paraId="0947EFA8" w14:textId="77777777" w:rsidR="00273AAA" w:rsidRDefault="00273AAA" w:rsidP="0093599E">
            <w:pPr>
              <w:spacing w:line="276" w:lineRule="auto"/>
              <w:jc w:val="both"/>
            </w:pPr>
            <w:r>
              <w:t>- VT</w:t>
            </w:r>
          </w:p>
          <w:p w14:paraId="3A35701A" w14:textId="77777777" w:rsidR="00F33BDF" w:rsidRDefault="00F33BDF" w:rsidP="0093599E">
            <w:pPr>
              <w:spacing w:line="276" w:lineRule="auto"/>
              <w:jc w:val="both"/>
            </w:pPr>
            <w:r>
              <w:t>- PHT</w:t>
            </w:r>
          </w:p>
          <w:p w14:paraId="2F1A5BBB" w14:textId="77777777" w:rsidR="00F33BDF" w:rsidRDefault="00F33BDF" w:rsidP="0093599E">
            <w:pPr>
              <w:spacing w:line="276" w:lineRule="auto"/>
              <w:jc w:val="both"/>
            </w:pPr>
          </w:p>
          <w:p w14:paraId="0F5EC5B9" w14:textId="77777777" w:rsidR="00F33BDF" w:rsidRDefault="001B6676" w:rsidP="0093599E">
            <w:pPr>
              <w:spacing w:line="276" w:lineRule="auto"/>
              <w:jc w:val="both"/>
            </w:pPr>
            <w:r>
              <w:t>- Nhật Anh 9/2</w:t>
            </w:r>
          </w:p>
          <w:p w14:paraId="41D3FD89" w14:textId="77777777" w:rsidR="001B6676" w:rsidRDefault="001B6676" w:rsidP="0093599E">
            <w:pPr>
              <w:spacing w:line="276" w:lineRule="auto"/>
              <w:jc w:val="both"/>
            </w:pPr>
          </w:p>
          <w:p w14:paraId="7CB24001" w14:textId="77777777" w:rsidR="001B6676" w:rsidRDefault="001B6676" w:rsidP="0093599E">
            <w:pPr>
              <w:spacing w:line="276" w:lineRule="auto"/>
              <w:jc w:val="both"/>
            </w:pPr>
          </w:p>
          <w:p w14:paraId="5D4E569B" w14:textId="77777777" w:rsidR="001B6676" w:rsidRDefault="001B6676" w:rsidP="0093599E">
            <w:pPr>
              <w:spacing w:line="276" w:lineRule="auto"/>
              <w:jc w:val="both"/>
            </w:pPr>
          </w:p>
          <w:p w14:paraId="2D0E6598" w14:textId="4CD07D6B" w:rsidR="001B6676" w:rsidRDefault="001B6676" w:rsidP="0093599E">
            <w:pPr>
              <w:spacing w:line="276" w:lineRule="auto"/>
              <w:jc w:val="both"/>
            </w:pPr>
            <w:r>
              <w:t>- VT</w:t>
            </w:r>
          </w:p>
        </w:tc>
      </w:tr>
      <w:tr w:rsidR="00FB03AD" w14:paraId="22CDBFCB" w14:textId="77777777" w:rsidTr="00336724">
        <w:trPr>
          <w:trHeight w:val="663"/>
          <w:jc w:val="center"/>
        </w:trPr>
        <w:tc>
          <w:tcPr>
            <w:tcW w:w="1329" w:type="dxa"/>
            <w:shd w:val="clear" w:color="auto" w:fill="auto"/>
          </w:tcPr>
          <w:p w14:paraId="1D09D805" w14:textId="2F80AB11" w:rsidR="00FB03AD" w:rsidRDefault="00FB03AD" w:rsidP="0093599E">
            <w:pPr>
              <w:spacing w:line="276" w:lineRule="auto"/>
              <w:jc w:val="center"/>
            </w:pPr>
            <w:r>
              <w:t>Thứ Ba</w:t>
            </w:r>
          </w:p>
          <w:p w14:paraId="1DB0FB08" w14:textId="1AC31023" w:rsidR="00FB03AD" w:rsidRDefault="009F732E" w:rsidP="0093599E">
            <w:pPr>
              <w:spacing w:line="276" w:lineRule="auto"/>
              <w:jc w:val="center"/>
            </w:pPr>
            <w:r>
              <w:t>05/01/2021</w:t>
            </w:r>
          </w:p>
        </w:tc>
        <w:tc>
          <w:tcPr>
            <w:tcW w:w="6020" w:type="dxa"/>
            <w:shd w:val="clear" w:color="auto" w:fill="auto"/>
          </w:tcPr>
          <w:p w14:paraId="299B12C3" w14:textId="44F37856" w:rsidR="00FB03AD" w:rsidRPr="00B201DE" w:rsidRDefault="00E7236B" w:rsidP="0093599E">
            <w:pPr>
              <w:spacing w:line="276" w:lineRule="auto"/>
              <w:jc w:val="both"/>
            </w:pPr>
            <w:r>
              <w:t xml:space="preserve">- 10g30: </w:t>
            </w:r>
            <w:r w:rsidRPr="00E7236B">
              <w:t>GVCN hoàn tất điều chỉnh và cập nhật hạnh kiểm HK1</w:t>
            </w:r>
            <w:r>
              <w:t xml:space="preserve"> trên hệ thống VietSchool.</w:t>
            </w:r>
          </w:p>
        </w:tc>
        <w:tc>
          <w:tcPr>
            <w:tcW w:w="2323" w:type="dxa"/>
            <w:shd w:val="clear" w:color="auto" w:fill="auto"/>
          </w:tcPr>
          <w:p w14:paraId="13403F6C" w14:textId="1B840AE2" w:rsidR="00FB03AD" w:rsidRDefault="00E7236B" w:rsidP="0093599E">
            <w:pPr>
              <w:spacing w:line="276" w:lineRule="auto"/>
            </w:pPr>
            <w:r>
              <w:t>- GVCN</w:t>
            </w:r>
          </w:p>
        </w:tc>
      </w:tr>
      <w:tr w:rsidR="00FB03AD" w14:paraId="202A0B9F" w14:textId="77777777" w:rsidTr="00336724">
        <w:trPr>
          <w:trHeight w:val="671"/>
          <w:jc w:val="center"/>
        </w:trPr>
        <w:tc>
          <w:tcPr>
            <w:tcW w:w="1329" w:type="dxa"/>
            <w:shd w:val="clear" w:color="auto" w:fill="auto"/>
          </w:tcPr>
          <w:p w14:paraId="4A439301" w14:textId="77777777" w:rsidR="00FB03AD" w:rsidRDefault="00FB03AD" w:rsidP="0093599E">
            <w:pPr>
              <w:spacing w:line="276" w:lineRule="auto"/>
              <w:jc w:val="center"/>
            </w:pPr>
            <w:r>
              <w:t>Thứ Tư</w:t>
            </w:r>
          </w:p>
          <w:p w14:paraId="1D6B796A" w14:textId="7F04D1C4" w:rsidR="00FB03AD" w:rsidRDefault="009F732E" w:rsidP="0093599E">
            <w:pPr>
              <w:spacing w:line="276" w:lineRule="auto"/>
              <w:jc w:val="center"/>
            </w:pPr>
            <w:r>
              <w:t>06/01/2021</w:t>
            </w:r>
          </w:p>
        </w:tc>
        <w:tc>
          <w:tcPr>
            <w:tcW w:w="6020" w:type="dxa"/>
            <w:shd w:val="clear" w:color="auto" w:fill="auto"/>
          </w:tcPr>
          <w:p w14:paraId="6AFC7C21" w14:textId="60F2BEAD" w:rsidR="00FB03AD" w:rsidRPr="00B201DE" w:rsidRDefault="00FB03AD" w:rsidP="0093599E">
            <w:pPr>
              <w:spacing w:line="276" w:lineRule="auto"/>
              <w:jc w:val="both"/>
            </w:pPr>
          </w:p>
        </w:tc>
        <w:tc>
          <w:tcPr>
            <w:tcW w:w="2323" w:type="dxa"/>
            <w:shd w:val="clear" w:color="auto" w:fill="auto"/>
          </w:tcPr>
          <w:p w14:paraId="0C01125C" w14:textId="690A20C7" w:rsidR="00FB03AD" w:rsidRDefault="00FB03AD" w:rsidP="0093599E">
            <w:pPr>
              <w:spacing w:line="276" w:lineRule="auto"/>
            </w:pPr>
          </w:p>
        </w:tc>
      </w:tr>
      <w:tr w:rsidR="00FB03AD" w14:paraId="583594EE" w14:textId="77777777" w:rsidTr="00336724">
        <w:trPr>
          <w:trHeight w:val="675"/>
          <w:jc w:val="center"/>
        </w:trPr>
        <w:tc>
          <w:tcPr>
            <w:tcW w:w="1329" w:type="dxa"/>
            <w:shd w:val="clear" w:color="auto" w:fill="auto"/>
          </w:tcPr>
          <w:p w14:paraId="080C8F15" w14:textId="77777777" w:rsidR="00FB03AD" w:rsidRDefault="00FB03AD" w:rsidP="0093599E">
            <w:pPr>
              <w:spacing w:line="276" w:lineRule="auto"/>
              <w:jc w:val="center"/>
            </w:pPr>
            <w:r>
              <w:t>Thứ Năm</w:t>
            </w:r>
          </w:p>
          <w:p w14:paraId="64D9D492" w14:textId="66013287" w:rsidR="00FB03AD" w:rsidRDefault="009F732E" w:rsidP="0093599E">
            <w:pPr>
              <w:tabs>
                <w:tab w:val="center" w:pos="743"/>
              </w:tabs>
              <w:spacing w:line="276" w:lineRule="auto"/>
              <w:jc w:val="center"/>
            </w:pPr>
            <w:r>
              <w:t>07/01/2021</w:t>
            </w:r>
          </w:p>
        </w:tc>
        <w:tc>
          <w:tcPr>
            <w:tcW w:w="6020" w:type="dxa"/>
            <w:shd w:val="clear" w:color="auto" w:fill="auto"/>
          </w:tcPr>
          <w:p w14:paraId="7E0E95A9" w14:textId="44BE9D35" w:rsidR="00691B2E" w:rsidRPr="00B201DE" w:rsidRDefault="00FB03AD" w:rsidP="00F33BDF">
            <w:pPr>
              <w:spacing w:line="276" w:lineRule="auto"/>
              <w:jc w:val="both"/>
            </w:pPr>
            <w:r>
              <w:t xml:space="preserve">- </w:t>
            </w:r>
            <w:r w:rsidR="009F732E">
              <w:t xml:space="preserve">Sáng, tiết 1: </w:t>
            </w:r>
            <w:r w:rsidR="009F732E" w:rsidRPr="009F732E">
              <w:t>Thực hiện tiết NGLL</w:t>
            </w:r>
            <w:r w:rsidR="009F732E">
              <w:t>,</w:t>
            </w:r>
            <w:r w:rsidR="009F732E" w:rsidRPr="009F732E">
              <w:t xml:space="preserve"> bài 4 về ATGT “Đi bộ, ngồi sau xe đạp, xe máy và ngồi trong ô tô an toàn”.</w:t>
            </w:r>
          </w:p>
          <w:p w14:paraId="1D8453C9" w14:textId="77777777" w:rsidR="00FB03AD" w:rsidRDefault="0093599E" w:rsidP="00F33BDF">
            <w:pPr>
              <w:spacing w:line="276" w:lineRule="auto"/>
              <w:jc w:val="both"/>
            </w:pPr>
            <w:r>
              <w:t xml:space="preserve">- </w:t>
            </w:r>
            <w:r w:rsidRPr="0093599E">
              <w:t>GVCN phổ biến thời khoá biểu HK2 (dự kiến).</w:t>
            </w:r>
          </w:p>
          <w:p w14:paraId="25B84BD0" w14:textId="77777777" w:rsidR="001E51B0" w:rsidRDefault="001E51B0" w:rsidP="00F33BDF">
            <w:pPr>
              <w:spacing w:line="276" w:lineRule="auto"/>
              <w:jc w:val="both"/>
            </w:pPr>
            <w:r>
              <w:t>- GVCN nhận phấn, sổ báo bài HKII nơi Thư Viện.</w:t>
            </w:r>
          </w:p>
          <w:p w14:paraId="68D3B70A" w14:textId="575389F1" w:rsidR="00F33BDF" w:rsidRPr="00B201DE" w:rsidRDefault="00F33BDF" w:rsidP="00F33BDF">
            <w:pPr>
              <w:spacing w:line="276" w:lineRule="auto"/>
              <w:jc w:val="both"/>
            </w:pPr>
            <w:r>
              <w:t xml:space="preserve">- </w:t>
            </w:r>
            <w:r w:rsidRPr="00F33BDF">
              <w:t>Tham gia Cuộc thi “Văn hay chữ tốt” cấp thành phố lần XXI</w:t>
            </w:r>
            <w:r>
              <w:t xml:space="preserve"> tại Trần Đại Nghĩa.</w:t>
            </w:r>
          </w:p>
        </w:tc>
        <w:tc>
          <w:tcPr>
            <w:tcW w:w="2323" w:type="dxa"/>
            <w:shd w:val="clear" w:color="auto" w:fill="auto"/>
          </w:tcPr>
          <w:p w14:paraId="1FC2F1EE" w14:textId="77777777" w:rsidR="00FB03AD" w:rsidRDefault="009F732E" w:rsidP="0093599E">
            <w:pPr>
              <w:spacing w:line="276" w:lineRule="auto"/>
            </w:pPr>
            <w:r>
              <w:t>- GVCN</w:t>
            </w:r>
          </w:p>
          <w:p w14:paraId="550E250A" w14:textId="77777777" w:rsidR="0093599E" w:rsidRDefault="0093599E" w:rsidP="0093599E">
            <w:pPr>
              <w:spacing w:line="276" w:lineRule="auto"/>
            </w:pPr>
          </w:p>
          <w:p w14:paraId="0828A23D" w14:textId="77777777" w:rsidR="0093599E" w:rsidRDefault="0093599E" w:rsidP="0093599E">
            <w:pPr>
              <w:spacing w:line="276" w:lineRule="auto"/>
            </w:pPr>
            <w:r>
              <w:t>- Phó HT</w:t>
            </w:r>
          </w:p>
          <w:p w14:paraId="01072515" w14:textId="77777777" w:rsidR="001E51B0" w:rsidRDefault="001E51B0" w:rsidP="0093599E">
            <w:pPr>
              <w:spacing w:line="276" w:lineRule="auto"/>
            </w:pPr>
            <w:r>
              <w:t>- GVCN</w:t>
            </w:r>
          </w:p>
          <w:p w14:paraId="5D1DB856" w14:textId="4E30DF59" w:rsidR="00F33BDF" w:rsidRDefault="00F33BDF" w:rsidP="0093599E">
            <w:pPr>
              <w:spacing w:line="276" w:lineRule="auto"/>
            </w:pPr>
            <w:r>
              <w:t>- Tổ Văn + HS Lê Uyên 6/4</w:t>
            </w:r>
          </w:p>
        </w:tc>
      </w:tr>
      <w:tr w:rsidR="00CB08CF" w14:paraId="775029C2" w14:textId="77777777" w:rsidTr="00336724">
        <w:trPr>
          <w:trHeight w:val="606"/>
          <w:jc w:val="center"/>
        </w:trPr>
        <w:tc>
          <w:tcPr>
            <w:tcW w:w="1329" w:type="dxa"/>
            <w:shd w:val="clear" w:color="auto" w:fill="auto"/>
          </w:tcPr>
          <w:p w14:paraId="1A9F5890" w14:textId="77777777" w:rsidR="00CB08CF" w:rsidRDefault="00CB08CF" w:rsidP="0093599E">
            <w:pPr>
              <w:spacing w:line="276" w:lineRule="auto"/>
              <w:jc w:val="center"/>
            </w:pPr>
            <w:r>
              <w:t>Thứ Sáu</w:t>
            </w:r>
          </w:p>
          <w:p w14:paraId="6E154794" w14:textId="08F12356" w:rsidR="00CB08CF" w:rsidRDefault="009F732E" w:rsidP="0093599E">
            <w:pPr>
              <w:spacing w:line="276" w:lineRule="auto"/>
              <w:jc w:val="center"/>
            </w:pPr>
            <w:r>
              <w:t>08</w:t>
            </w:r>
            <w:r w:rsidR="00EF1F76">
              <w:t>/</w:t>
            </w:r>
            <w:r w:rsidR="00691B2E">
              <w:t>01</w:t>
            </w:r>
            <w:r w:rsidR="00CB08CF">
              <w:t>/202</w:t>
            </w:r>
            <w:r w:rsidR="00691B2E">
              <w:t>1</w:t>
            </w:r>
          </w:p>
        </w:tc>
        <w:tc>
          <w:tcPr>
            <w:tcW w:w="6020" w:type="dxa"/>
            <w:shd w:val="clear" w:color="auto" w:fill="auto"/>
          </w:tcPr>
          <w:p w14:paraId="78F19F5F" w14:textId="2FBE2032" w:rsidR="00417ED6" w:rsidRPr="00B201DE" w:rsidRDefault="006A1345" w:rsidP="0093599E">
            <w:pPr>
              <w:spacing w:line="276" w:lineRule="auto"/>
              <w:jc w:val="both"/>
            </w:pPr>
            <w:r>
              <w:t xml:space="preserve">- </w:t>
            </w:r>
            <w:r w:rsidR="009F732E">
              <w:t xml:space="preserve">Nộp </w:t>
            </w:r>
            <w:r w:rsidR="009F732E" w:rsidRPr="009F732E">
              <w:t>kế hoạch kiểm tra học vụ, thiết bị, thí nghiệm thực hành tại đơn vị về PGD</w:t>
            </w:r>
            <w:r w:rsidR="00691B2E">
              <w:t>.</w:t>
            </w:r>
          </w:p>
        </w:tc>
        <w:tc>
          <w:tcPr>
            <w:tcW w:w="2323" w:type="dxa"/>
            <w:shd w:val="clear" w:color="auto" w:fill="auto"/>
          </w:tcPr>
          <w:p w14:paraId="687BFAC4" w14:textId="1E665E16" w:rsidR="00CB08CF" w:rsidRDefault="009F732E" w:rsidP="0093599E">
            <w:pPr>
              <w:spacing w:line="276" w:lineRule="auto"/>
            </w:pPr>
            <w:r>
              <w:t>- Văn thư</w:t>
            </w:r>
          </w:p>
        </w:tc>
      </w:tr>
      <w:tr w:rsidR="00691B2E" w14:paraId="56846CC8" w14:textId="77777777" w:rsidTr="00336724">
        <w:trPr>
          <w:trHeight w:val="715"/>
          <w:jc w:val="center"/>
        </w:trPr>
        <w:tc>
          <w:tcPr>
            <w:tcW w:w="1329" w:type="dxa"/>
            <w:shd w:val="clear" w:color="auto" w:fill="auto"/>
          </w:tcPr>
          <w:p w14:paraId="595F01A5" w14:textId="77777777" w:rsidR="00691B2E" w:rsidRDefault="00691B2E" w:rsidP="0093599E">
            <w:pPr>
              <w:spacing w:line="276" w:lineRule="auto"/>
              <w:jc w:val="center"/>
            </w:pPr>
            <w:r>
              <w:t>Thứ Bảy</w:t>
            </w:r>
          </w:p>
          <w:p w14:paraId="2CCEEEAF" w14:textId="427FC64B" w:rsidR="00691B2E" w:rsidRDefault="009F732E" w:rsidP="0093599E">
            <w:pPr>
              <w:spacing w:line="276" w:lineRule="auto"/>
              <w:jc w:val="center"/>
            </w:pPr>
            <w:r>
              <w:t>09</w:t>
            </w:r>
            <w:r w:rsidR="00691B2E">
              <w:t>/01/2021</w:t>
            </w:r>
          </w:p>
        </w:tc>
        <w:tc>
          <w:tcPr>
            <w:tcW w:w="6020" w:type="dxa"/>
            <w:shd w:val="clear" w:color="auto" w:fill="auto"/>
          </w:tcPr>
          <w:p w14:paraId="7D220C94" w14:textId="77777777" w:rsidR="009F732E" w:rsidRDefault="00691B2E" w:rsidP="0093599E">
            <w:pPr>
              <w:spacing w:line="276" w:lineRule="auto"/>
            </w:pPr>
            <w:r>
              <w:t>-</w:t>
            </w:r>
            <w:r w:rsidR="009F732E">
              <w:t xml:space="preserve"> Xét duyệt kết quả học tập, hạnh kiểm HK1:</w:t>
            </w:r>
          </w:p>
          <w:p w14:paraId="1E498686" w14:textId="77777777" w:rsidR="009F732E" w:rsidRDefault="009F732E" w:rsidP="0093599E">
            <w:pPr>
              <w:spacing w:line="276" w:lineRule="auto"/>
            </w:pPr>
            <w:r>
              <w:t>+ 8g30 – 9g30: Xét duyệt khối 6 và 7.</w:t>
            </w:r>
          </w:p>
          <w:p w14:paraId="5AD369D4" w14:textId="5FD1D17E" w:rsidR="00691B2E" w:rsidRPr="00B201DE" w:rsidRDefault="009F732E" w:rsidP="0093599E">
            <w:pPr>
              <w:spacing w:line="276" w:lineRule="auto"/>
            </w:pPr>
            <w:r>
              <w:t>+ 9g30 – 10g30: Xét duyệt khối 8 và 9.</w:t>
            </w:r>
          </w:p>
        </w:tc>
        <w:tc>
          <w:tcPr>
            <w:tcW w:w="2323" w:type="dxa"/>
            <w:shd w:val="clear" w:color="auto" w:fill="auto"/>
          </w:tcPr>
          <w:p w14:paraId="7B8FCBA5" w14:textId="3D665FF4" w:rsidR="00691B2E" w:rsidRDefault="0093599E" w:rsidP="0093599E">
            <w:pPr>
              <w:spacing w:line="276" w:lineRule="auto"/>
            </w:pPr>
            <w:r w:rsidRPr="0093599E">
              <w:t>- Hội đồng xét duyệt</w:t>
            </w:r>
          </w:p>
        </w:tc>
      </w:tr>
    </w:tbl>
    <w:p w14:paraId="7568596B" w14:textId="77777777" w:rsidR="001B6676" w:rsidRDefault="001B6676" w:rsidP="002A6679">
      <w:pPr>
        <w:spacing w:before="240"/>
        <w:rPr>
          <w:b/>
        </w:rPr>
      </w:pPr>
    </w:p>
    <w:p w14:paraId="3F3B5F1F" w14:textId="77777777" w:rsidR="001B6676" w:rsidRDefault="001B6676" w:rsidP="002A6679">
      <w:pPr>
        <w:spacing w:before="240"/>
        <w:rPr>
          <w:b/>
        </w:rPr>
      </w:pPr>
    </w:p>
    <w:p w14:paraId="63BD0ED6" w14:textId="77777777" w:rsidR="001B6676" w:rsidRDefault="001B6676" w:rsidP="002A6679">
      <w:pPr>
        <w:spacing w:before="240"/>
        <w:rPr>
          <w:b/>
        </w:rPr>
      </w:pPr>
    </w:p>
    <w:p w14:paraId="57E5CD67" w14:textId="77777777" w:rsidR="002A6679" w:rsidRPr="007B51C6" w:rsidRDefault="002A6679" w:rsidP="002A6679">
      <w:pPr>
        <w:spacing w:before="240"/>
        <w:rPr>
          <w:b/>
        </w:rPr>
      </w:pPr>
      <w:r w:rsidRPr="007B51C6">
        <w:rPr>
          <w:b/>
        </w:rPr>
        <w:lastRenderedPageBreak/>
        <w:t>* Công tác sắp tới:</w:t>
      </w:r>
    </w:p>
    <w:p w14:paraId="113F9315" w14:textId="77777777" w:rsidR="007B51C6" w:rsidRDefault="00691B2E" w:rsidP="00691B2E">
      <w:pPr>
        <w:numPr>
          <w:ilvl w:val="0"/>
          <w:numId w:val="11"/>
        </w:numPr>
        <w:ind w:left="567" w:hanging="207"/>
        <w:jc w:val="both"/>
      </w:pPr>
      <w:r w:rsidRPr="007B51C6">
        <w:t xml:space="preserve">11/01/2021: </w:t>
      </w:r>
    </w:p>
    <w:p w14:paraId="31D45E29" w14:textId="77777777" w:rsidR="007B51C6" w:rsidRDefault="007B51C6" w:rsidP="007B51C6">
      <w:pPr>
        <w:ind w:left="567"/>
        <w:jc w:val="both"/>
      </w:pPr>
      <w:r>
        <w:t xml:space="preserve">+ </w:t>
      </w:r>
      <w:r w:rsidR="00691B2E" w:rsidRPr="007B51C6">
        <w:t>Bắt đầu chương trình tuần 1 của HK2.</w:t>
      </w:r>
    </w:p>
    <w:p w14:paraId="07C08C0C" w14:textId="4DE3749B" w:rsidR="00273AAA" w:rsidRDefault="00696954" w:rsidP="007B51C6">
      <w:pPr>
        <w:ind w:left="567"/>
        <w:jc w:val="both"/>
      </w:pPr>
      <w:r>
        <w:t xml:space="preserve">+ Tiết 1, 2 SHDC </w:t>
      </w:r>
      <w:r w:rsidR="007B51C6">
        <w:t>Chuyên đề “</w:t>
      </w:r>
      <w:r w:rsidR="00273AAA" w:rsidRPr="007B51C6">
        <w:t>Ma túy học đường và thuốc lá điện tử</w:t>
      </w:r>
      <w:r w:rsidR="007B51C6">
        <w:t>” do Gaia thực hiện.</w:t>
      </w:r>
    </w:p>
    <w:p w14:paraId="15A5F923" w14:textId="7AF15DE6" w:rsidR="00696954" w:rsidRDefault="00696954" w:rsidP="007B51C6">
      <w:pPr>
        <w:ind w:left="567"/>
        <w:jc w:val="both"/>
      </w:pPr>
      <w:r>
        <w:t>+ GVCN phát thư mời họp PHHS lần 2.</w:t>
      </w:r>
    </w:p>
    <w:p w14:paraId="08C60ACD" w14:textId="77777777" w:rsidR="00C621E6" w:rsidRPr="007B51C6" w:rsidRDefault="00691B2E">
      <w:pPr>
        <w:numPr>
          <w:ilvl w:val="0"/>
          <w:numId w:val="11"/>
        </w:numPr>
        <w:ind w:left="567" w:hanging="207"/>
        <w:jc w:val="both"/>
      </w:pPr>
      <w:r w:rsidRPr="007B51C6">
        <w:t xml:space="preserve">Từ 11/01/2021 – 15/01/2021: </w:t>
      </w:r>
    </w:p>
    <w:p w14:paraId="1247617C" w14:textId="3098FE4A" w:rsidR="00691B2E" w:rsidRPr="007B51C6" w:rsidRDefault="00691B2E" w:rsidP="00C621E6">
      <w:pPr>
        <w:numPr>
          <w:ilvl w:val="1"/>
          <w:numId w:val="11"/>
        </w:numPr>
        <w:jc w:val="both"/>
      </w:pPr>
      <w:r w:rsidRPr="007B51C6">
        <w:t>GV hoàn tất vào điểm học bạ.</w:t>
      </w:r>
    </w:p>
    <w:p w14:paraId="78602FFA" w14:textId="49C4EE12" w:rsidR="00C621E6" w:rsidRDefault="00C621E6" w:rsidP="00C621E6">
      <w:pPr>
        <w:numPr>
          <w:ilvl w:val="1"/>
          <w:numId w:val="11"/>
        </w:numPr>
        <w:jc w:val="both"/>
      </w:pPr>
      <w:r w:rsidRPr="007B51C6">
        <w:t>In sổ Gọi tên ghi điểm, phiếu liên lạc</w:t>
      </w:r>
      <w:r w:rsidR="00E8220C" w:rsidRPr="007B51C6">
        <w:t>, giấy khen HK1</w:t>
      </w:r>
      <w:r w:rsidRPr="007B51C6">
        <w:t>.</w:t>
      </w:r>
    </w:p>
    <w:p w14:paraId="18CFF72A" w14:textId="6B5ACE37" w:rsidR="00696954" w:rsidRPr="007B51C6" w:rsidRDefault="00696954" w:rsidP="00696954">
      <w:pPr>
        <w:numPr>
          <w:ilvl w:val="0"/>
          <w:numId w:val="11"/>
        </w:numPr>
        <w:ind w:left="567" w:hanging="207"/>
        <w:jc w:val="both"/>
      </w:pPr>
      <w:r w:rsidRPr="007B51C6">
        <w:t>Từ 11/01/2021 – 1</w:t>
      </w:r>
      <w:r>
        <w:t>6</w:t>
      </w:r>
      <w:r w:rsidRPr="007B51C6">
        <w:t>/01/2021:</w:t>
      </w:r>
      <w:r>
        <w:t xml:space="preserve"> Các tổ họp xét thi đua HK1.</w:t>
      </w:r>
      <w:r w:rsidRPr="007B51C6">
        <w:t xml:space="preserve"> </w:t>
      </w:r>
    </w:p>
    <w:p w14:paraId="29FD48A2" w14:textId="77777777" w:rsidR="00696954" w:rsidRDefault="002414F7" w:rsidP="002414F7">
      <w:pPr>
        <w:numPr>
          <w:ilvl w:val="0"/>
          <w:numId w:val="11"/>
        </w:numPr>
        <w:ind w:left="567" w:hanging="207"/>
        <w:jc w:val="both"/>
      </w:pPr>
      <w:r w:rsidRPr="007B51C6">
        <w:t xml:space="preserve">14/01/2021: </w:t>
      </w:r>
    </w:p>
    <w:p w14:paraId="23A264C6" w14:textId="77777777" w:rsidR="00696954" w:rsidRDefault="00696954" w:rsidP="00696954">
      <w:pPr>
        <w:ind w:left="567"/>
        <w:jc w:val="both"/>
      </w:pPr>
      <w:r>
        <w:t xml:space="preserve">+ </w:t>
      </w:r>
      <w:r w:rsidR="007B51C6">
        <w:t>Tiết 1 – Hội thu Heo đất do Chi đoàn thực hiện</w:t>
      </w:r>
      <w:r w:rsidR="002414F7" w:rsidRPr="007B51C6">
        <w:t>.</w:t>
      </w:r>
    </w:p>
    <w:p w14:paraId="12C5D965" w14:textId="5FBB807A" w:rsidR="007B51C6" w:rsidRDefault="00696954" w:rsidP="00696954">
      <w:pPr>
        <w:ind w:left="567"/>
        <w:jc w:val="both"/>
      </w:pPr>
      <w:r>
        <w:t>+</w:t>
      </w:r>
      <w:r w:rsidR="007B51C6" w:rsidRPr="007B51C6">
        <w:t xml:space="preserve"> Trước 16g00, gửi file excel thống kê số liệu HK1 về Phòng GD.</w:t>
      </w:r>
    </w:p>
    <w:p w14:paraId="0C15898A" w14:textId="77777777" w:rsidR="00696954" w:rsidRDefault="00696954" w:rsidP="00696954">
      <w:pPr>
        <w:numPr>
          <w:ilvl w:val="0"/>
          <w:numId w:val="11"/>
        </w:numPr>
        <w:ind w:left="567" w:hanging="207"/>
        <w:jc w:val="both"/>
      </w:pPr>
      <w:r w:rsidRPr="007B51C6">
        <w:t>1</w:t>
      </w:r>
      <w:r>
        <w:t>5</w:t>
      </w:r>
      <w:r w:rsidRPr="007B51C6">
        <w:t xml:space="preserve">/01/2021: </w:t>
      </w:r>
    </w:p>
    <w:p w14:paraId="239F220E" w14:textId="072AA428" w:rsidR="00696954" w:rsidRDefault="00696954" w:rsidP="00696954">
      <w:pPr>
        <w:ind w:left="567"/>
        <w:jc w:val="both"/>
      </w:pPr>
      <w:r>
        <w:t>+ 16h30 Họp Ban ĐDCMHS.</w:t>
      </w:r>
    </w:p>
    <w:p w14:paraId="09E83587" w14:textId="18DD27DE" w:rsidR="00696954" w:rsidRDefault="00696954" w:rsidP="00696954">
      <w:pPr>
        <w:ind w:left="567"/>
        <w:jc w:val="both"/>
      </w:pPr>
      <w:r>
        <w:t>+ 17h00 Họp Ban ĐDCMHS với CHT, CHP của các lớp.</w:t>
      </w:r>
    </w:p>
    <w:p w14:paraId="373CB6D7" w14:textId="77777777" w:rsidR="00696954" w:rsidRDefault="00691B2E">
      <w:pPr>
        <w:numPr>
          <w:ilvl w:val="0"/>
          <w:numId w:val="11"/>
        </w:numPr>
        <w:ind w:left="567" w:hanging="207"/>
        <w:jc w:val="both"/>
      </w:pPr>
      <w:bookmarkStart w:id="0" w:name="_GoBack"/>
      <w:bookmarkEnd w:id="0"/>
      <w:r w:rsidRPr="007B51C6">
        <w:t xml:space="preserve">16/01/2021: </w:t>
      </w:r>
    </w:p>
    <w:p w14:paraId="7878E853" w14:textId="25A94DE4" w:rsidR="00691B2E" w:rsidRDefault="00696954" w:rsidP="00696954">
      <w:pPr>
        <w:ind w:left="567"/>
        <w:jc w:val="both"/>
      </w:pPr>
      <w:r>
        <w:t xml:space="preserve">+ </w:t>
      </w:r>
      <w:r w:rsidR="00691B2E" w:rsidRPr="007B51C6">
        <w:t>8g30 kiểm tra chéo hồ sơ học bạ các lớp.</w:t>
      </w:r>
    </w:p>
    <w:p w14:paraId="6B1DE65D" w14:textId="60FAD2A7" w:rsidR="00696954" w:rsidRPr="007B51C6" w:rsidRDefault="00696954" w:rsidP="00696954">
      <w:pPr>
        <w:ind w:left="567"/>
        <w:jc w:val="both"/>
      </w:pPr>
      <w:r>
        <w:t>+ H/c các tổ nộp hồ sơ thi đua HKI.</w:t>
      </w:r>
    </w:p>
    <w:p w14:paraId="5DC594BA" w14:textId="32AA0CCC" w:rsidR="0093599E" w:rsidRPr="007B51C6" w:rsidRDefault="0093599E">
      <w:pPr>
        <w:numPr>
          <w:ilvl w:val="0"/>
          <w:numId w:val="11"/>
        </w:numPr>
        <w:ind w:left="567" w:hanging="207"/>
        <w:jc w:val="both"/>
      </w:pPr>
      <w:r w:rsidRPr="007B51C6">
        <w:t xml:space="preserve">17/01/2021: </w:t>
      </w:r>
      <w:r w:rsidR="00696954">
        <w:t xml:space="preserve">8h00 đến 9h30 </w:t>
      </w:r>
      <w:r w:rsidRPr="007B51C6">
        <w:t xml:space="preserve">Họp PHHS </w:t>
      </w:r>
      <w:r w:rsidR="00696954">
        <w:t xml:space="preserve">4 khối </w:t>
      </w:r>
      <w:r w:rsidRPr="007B51C6">
        <w:t>thông báo kết quả HK1.</w:t>
      </w:r>
    </w:p>
    <w:p w14:paraId="7E2577DA" w14:textId="77777777" w:rsidR="007C3615" w:rsidRPr="007B51C6" w:rsidRDefault="0093599E" w:rsidP="0093599E">
      <w:pPr>
        <w:numPr>
          <w:ilvl w:val="0"/>
          <w:numId w:val="11"/>
        </w:numPr>
        <w:jc w:val="both"/>
      </w:pPr>
      <w:r w:rsidRPr="007B51C6">
        <w:t xml:space="preserve">20/01/2021: </w:t>
      </w:r>
    </w:p>
    <w:p w14:paraId="0113BF84" w14:textId="1BA0AD4F" w:rsidR="0093599E" w:rsidRPr="007B51C6" w:rsidRDefault="0093599E" w:rsidP="007C3615">
      <w:pPr>
        <w:numPr>
          <w:ilvl w:val="1"/>
          <w:numId w:val="11"/>
        </w:numPr>
        <w:jc w:val="both"/>
      </w:pPr>
      <w:r w:rsidRPr="007B51C6">
        <w:t xml:space="preserve">13g30 đi kiểm tra </w:t>
      </w:r>
      <w:bookmarkStart w:id="1" w:name="_Hlk60495669"/>
      <w:r w:rsidRPr="007B51C6">
        <w:t>hồ sơ học vụ, thiết bị, thực hành</w:t>
      </w:r>
      <w:r w:rsidR="007C3615" w:rsidRPr="007B51C6">
        <w:t>,</w:t>
      </w:r>
      <w:r w:rsidRPr="007B51C6">
        <w:t xml:space="preserve"> thí nghiệm </w:t>
      </w:r>
      <w:bookmarkEnd w:id="1"/>
      <w:r w:rsidRPr="007B51C6">
        <w:t>tại Trường THCS Âu Lạc.</w:t>
      </w:r>
    </w:p>
    <w:p w14:paraId="0D956438" w14:textId="37327509" w:rsidR="007C3615" w:rsidRPr="007B51C6" w:rsidRDefault="007C3615" w:rsidP="007C3615">
      <w:pPr>
        <w:numPr>
          <w:ilvl w:val="1"/>
          <w:numId w:val="11"/>
        </w:numPr>
        <w:jc w:val="both"/>
      </w:pPr>
      <w:r w:rsidRPr="007B51C6">
        <w:t>Các tổ nộp kế hoạch phụ đạo HK2 về Phó Hiệu trưởng.</w:t>
      </w:r>
    </w:p>
    <w:p w14:paraId="5C3350B8" w14:textId="5889294D" w:rsidR="0093599E" w:rsidRPr="007B51C6" w:rsidRDefault="0093599E" w:rsidP="007C3615">
      <w:pPr>
        <w:numPr>
          <w:ilvl w:val="0"/>
          <w:numId w:val="11"/>
        </w:numPr>
        <w:ind w:left="567" w:hanging="207"/>
        <w:jc w:val="both"/>
      </w:pPr>
      <w:r w:rsidRPr="007B51C6">
        <w:t>22/01/2021: 13g30 đón Trường THCS Trần Văn Quang đến kiểm tra</w:t>
      </w:r>
      <w:r w:rsidR="007C3615" w:rsidRPr="007B51C6">
        <w:t xml:space="preserve"> hồ sơ học vụ, thiết bị, thực hành, thí nghiệm</w:t>
      </w:r>
      <w:r w:rsidRPr="007B51C6">
        <w:t>.</w:t>
      </w:r>
    </w:p>
    <w:sectPr w:rsidR="0093599E" w:rsidRPr="007B51C6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33181"/>
    <w:multiLevelType w:val="multilevel"/>
    <w:tmpl w:val="7DCA53D0"/>
    <w:lvl w:ilvl="0">
      <w:start w:val="9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3EB"/>
    <w:rsid w:val="000C6B2F"/>
    <w:rsid w:val="000E6DD6"/>
    <w:rsid w:val="000E6F3D"/>
    <w:rsid w:val="000F2679"/>
    <w:rsid w:val="00117416"/>
    <w:rsid w:val="001511EB"/>
    <w:rsid w:val="00155688"/>
    <w:rsid w:val="001563A4"/>
    <w:rsid w:val="001572A8"/>
    <w:rsid w:val="00157D83"/>
    <w:rsid w:val="0017245D"/>
    <w:rsid w:val="00174CC9"/>
    <w:rsid w:val="0017638C"/>
    <w:rsid w:val="00186CE6"/>
    <w:rsid w:val="001946FF"/>
    <w:rsid w:val="001A15E3"/>
    <w:rsid w:val="001A56A2"/>
    <w:rsid w:val="001A613A"/>
    <w:rsid w:val="001B10CD"/>
    <w:rsid w:val="001B39BB"/>
    <w:rsid w:val="001B6676"/>
    <w:rsid w:val="001C5E29"/>
    <w:rsid w:val="001E51B0"/>
    <w:rsid w:val="001E5AE8"/>
    <w:rsid w:val="001F254C"/>
    <w:rsid w:val="001F487A"/>
    <w:rsid w:val="001F61C0"/>
    <w:rsid w:val="00201788"/>
    <w:rsid w:val="00202440"/>
    <w:rsid w:val="00203B2D"/>
    <w:rsid w:val="00207650"/>
    <w:rsid w:val="00230A50"/>
    <w:rsid w:val="00235E0F"/>
    <w:rsid w:val="002404D3"/>
    <w:rsid w:val="002414F7"/>
    <w:rsid w:val="00250C7F"/>
    <w:rsid w:val="00263BBE"/>
    <w:rsid w:val="00273AAA"/>
    <w:rsid w:val="00273B79"/>
    <w:rsid w:val="002A20E8"/>
    <w:rsid w:val="002A6679"/>
    <w:rsid w:val="002B6471"/>
    <w:rsid w:val="002B6746"/>
    <w:rsid w:val="002C56A6"/>
    <w:rsid w:val="002D3DED"/>
    <w:rsid w:val="002E2068"/>
    <w:rsid w:val="002E28DA"/>
    <w:rsid w:val="0030443F"/>
    <w:rsid w:val="00312F8C"/>
    <w:rsid w:val="00334F84"/>
    <w:rsid w:val="00336724"/>
    <w:rsid w:val="00342DA2"/>
    <w:rsid w:val="00342F0B"/>
    <w:rsid w:val="00346ACB"/>
    <w:rsid w:val="0035724D"/>
    <w:rsid w:val="0036309C"/>
    <w:rsid w:val="003775AD"/>
    <w:rsid w:val="00380EEF"/>
    <w:rsid w:val="003816FE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50A42"/>
    <w:rsid w:val="00467521"/>
    <w:rsid w:val="00471281"/>
    <w:rsid w:val="00477FEA"/>
    <w:rsid w:val="004804BF"/>
    <w:rsid w:val="004810B6"/>
    <w:rsid w:val="00492E2E"/>
    <w:rsid w:val="004A4ABC"/>
    <w:rsid w:val="004A690D"/>
    <w:rsid w:val="004B0BAE"/>
    <w:rsid w:val="004C4772"/>
    <w:rsid w:val="004C6217"/>
    <w:rsid w:val="004C6AED"/>
    <w:rsid w:val="004D1A2D"/>
    <w:rsid w:val="004D2F9B"/>
    <w:rsid w:val="00504803"/>
    <w:rsid w:val="005153C5"/>
    <w:rsid w:val="00523D65"/>
    <w:rsid w:val="00524E05"/>
    <w:rsid w:val="00530D18"/>
    <w:rsid w:val="005406AC"/>
    <w:rsid w:val="00550B69"/>
    <w:rsid w:val="00550F7C"/>
    <w:rsid w:val="00555030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E1890"/>
    <w:rsid w:val="005E34B8"/>
    <w:rsid w:val="005F605A"/>
    <w:rsid w:val="00601284"/>
    <w:rsid w:val="00601E29"/>
    <w:rsid w:val="006125AD"/>
    <w:rsid w:val="00620D9A"/>
    <w:rsid w:val="00630E03"/>
    <w:rsid w:val="00634DC4"/>
    <w:rsid w:val="00640FBF"/>
    <w:rsid w:val="00644628"/>
    <w:rsid w:val="0065156A"/>
    <w:rsid w:val="00665F42"/>
    <w:rsid w:val="00667E83"/>
    <w:rsid w:val="00675115"/>
    <w:rsid w:val="00677EFA"/>
    <w:rsid w:val="00691B2E"/>
    <w:rsid w:val="00692835"/>
    <w:rsid w:val="00694C69"/>
    <w:rsid w:val="00696954"/>
    <w:rsid w:val="006A019E"/>
    <w:rsid w:val="006A04F3"/>
    <w:rsid w:val="006A1345"/>
    <w:rsid w:val="006A40D1"/>
    <w:rsid w:val="006B229B"/>
    <w:rsid w:val="006B6708"/>
    <w:rsid w:val="006E011A"/>
    <w:rsid w:val="006E2F54"/>
    <w:rsid w:val="006E5CA6"/>
    <w:rsid w:val="006E7E96"/>
    <w:rsid w:val="00706560"/>
    <w:rsid w:val="00716C08"/>
    <w:rsid w:val="007259A5"/>
    <w:rsid w:val="007268F3"/>
    <w:rsid w:val="00745204"/>
    <w:rsid w:val="00747F57"/>
    <w:rsid w:val="00754423"/>
    <w:rsid w:val="00767064"/>
    <w:rsid w:val="0076713B"/>
    <w:rsid w:val="00785A98"/>
    <w:rsid w:val="00785FAD"/>
    <w:rsid w:val="007862EB"/>
    <w:rsid w:val="00787A7D"/>
    <w:rsid w:val="007900C8"/>
    <w:rsid w:val="00791714"/>
    <w:rsid w:val="00793DE0"/>
    <w:rsid w:val="007A1032"/>
    <w:rsid w:val="007A562E"/>
    <w:rsid w:val="007A7935"/>
    <w:rsid w:val="007B0D5A"/>
    <w:rsid w:val="007B51C6"/>
    <w:rsid w:val="007C3615"/>
    <w:rsid w:val="007C53C3"/>
    <w:rsid w:val="007D6F73"/>
    <w:rsid w:val="0080121C"/>
    <w:rsid w:val="0080468E"/>
    <w:rsid w:val="008221AB"/>
    <w:rsid w:val="00825D9F"/>
    <w:rsid w:val="0083743E"/>
    <w:rsid w:val="00843DEB"/>
    <w:rsid w:val="00854EDB"/>
    <w:rsid w:val="00870853"/>
    <w:rsid w:val="0087677D"/>
    <w:rsid w:val="008813A7"/>
    <w:rsid w:val="00885A24"/>
    <w:rsid w:val="00890370"/>
    <w:rsid w:val="008927C8"/>
    <w:rsid w:val="008943D4"/>
    <w:rsid w:val="008D5D63"/>
    <w:rsid w:val="008E7BB3"/>
    <w:rsid w:val="009032C2"/>
    <w:rsid w:val="00912116"/>
    <w:rsid w:val="009209E8"/>
    <w:rsid w:val="00926F3A"/>
    <w:rsid w:val="00931D7E"/>
    <w:rsid w:val="0093599E"/>
    <w:rsid w:val="00943C99"/>
    <w:rsid w:val="0098070E"/>
    <w:rsid w:val="0098463A"/>
    <w:rsid w:val="00995478"/>
    <w:rsid w:val="009A0403"/>
    <w:rsid w:val="009B1036"/>
    <w:rsid w:val="009B5ED4"/>
    <w:rsid w:val="009C04DC"/>
    <w:rsid w:val="009D1546"/>
    <w:rsid w:val="009D458F"/>
    <w:rsid w:val="009D775A"/>
    <w:rsid w:val="009E13FA"/>
    <w:rsid w:val="009F732E"/>
    <w:rsid w:val="00A01880"/>
    <w:rsid w:val="00A0630C"/>
    <w:rsid w:val="00A065C4"/>
    <w:rsid w:val="00A07E8A"/>
    <w:rsid w:val="00A17784"/>
    <w:rsid w:val="00A17CA0"/>
    <w:rsid w:val="00A36E8E"/>
    <w:rsid w:val="00A377F5"/>
    <w:rsid w:val="00A43F9A"/>
    <w:rsid w:val="00A5165C"/>
    <w:rsid w:val="00A5246A"/>
    <w:rsid w:val="00A65169"/>
    <w:rsid w:val="00A65701"/>
    <w:rsid w:val="00A72FEA"/>
    <w:rsid w:val="00A8132D"/>
    <w:rsid w:val="00A831F1"/>
    <w:rsid w:val="00A87C12"/>
    <w:rsid w:val="00A977A1"/>
    <w:rsid w:val="00AC2422"/>
    <w:rsid w:val="00AC32A1"/>
    <w:rsid w:val="00AF68D6"/>
    <w:rsid w:val="00B00AA1"/>
    <w:rsid w:val="00B0186F"/>
    <w:rsid w:val="00B028A7"/>
    <w:rsid w:val="00B07577"/>
    <w:rsid w:val="00B201DE"/>
    <w:rsid w:val="00B279FF"/>
    <w:rsid w:val="00B27EF9"/>
    <w:rsid w:val="00B43FF6"/>
    <w:rsid w:val="00B51A97"/>
    <w:rsid w:val="00B52382"/>
    <w:rsid w:val="00B74465"/>
    <w:rsid w:val="00B85ADC"/>
    <w:rsid w:val="00B9140D"/>
    <w:rsid w:val="00BA3643"/>
    <w:rsid w:val="00BA6C3E"/>
    <w:rsid w:val="00BB5417"/>
    <w:rsid w:val="00BC585A"/>
    <w:rsid w:val="00BE5CDA"/>
    <w:rsid w:val="00BF4304"/>
    <w:rsid w:val="00C10C71"/>
    <w:rsid w:val="00C112A4"/>
    <w:rsid w:val="00C31322"/>
    <w:rsid w:val="00C4395D"/>
    <w:rsid w:val="00C51A2E"/>
    <w:rsid w:val="00C52597"/>
    <w:rsid w:val="00C5386C"/>
    <w:rsid w:val="00C576E6"/>
    <w:rsid w:val="00C57B26"/>
    <w:rsid w:val="00C57DA8"/>
    <w:rsid w:val="00C621E6"/>
    <w:rsid w:val="00C65740"/>
    <w:rsid w:val="00C666B3"/>
    <w:rsid w:val="00C944D4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21997"/>
    <w:rsid w:val="00D24CFA"/>
    <w:rsid w:val="00D3061D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C13CE"/>
    <w:rsid w:val="00DF49BD"/>
    <w:rsid w:val="00DF4C63"/>
    <w:rsid w:val="00E2011B"/>
    <w:rsid w:val="00E266AA"/>
    <w:rsid w:val="00E4119E"/>
    <w:rsid w:val="00E41C08"/>
    <w:rsid w:val="00E6048D"/>
    <w:rsid w:val="00E62258"/>
    <w:rsid w:val="00E63E22"/>
    <w:rsid w:val="00E67102"/>
    <w:rsid w:val="00E7236B"/>
    <w:rsid w:val="00E7552E"/>
    <w:rsid w:val="00E75F15"/>
    <w:rsid w:val="00E76B3A"/>
    <w:rsid w:val="00E8220C"/>
    <w:rsid w:val="00E87E1F"/>
    <w:rsid w:val="00EB1F5D"/>
    <w:rsid w:val="00EB2845"/>
    <w:rsid w:val="00ED051A"/>
    <w:rsid w:val="00EE462B"/>
    <w:rsid w:val="00EF0C6D"/>
    <w:rsid w:val="00EF1F76"/>
    <w:rsid w:val="00F00714"/>
    <w:rsid w:val="00F036DA"/>
    <w:rsid w:val="00F03F7B"/>
    <w:rsid w:val="00F2765B"/>
    <w:rsid w:val="00F33BDF"/>
    <w:rsid w:val="00F352A1"/>
    <w:rsid w:val="00F40977"/>
    <w:rsid w:val="00F61DFD"/>
    <w:rsid w:val="00F65BAD"/>
    <w:rsid w:val="00F73596"/>
    <w:rsid w:val="00F821E3"/>
    <w:rsid w:val="00F95EDF"/>
    <w:rsid w:val="00FA37BC"/>
    <w:rsid w:val="00FB03AD"/>
    <w:rsid w:val="00FB7D78"/>
    <w:rsid w:val="00FC512E"/>
    <w:rsid w:val="00FC53FD"/>
    <w:rsid w:val="00FD3659"/>
    <w:rsid w:val="00FE20B7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70B5-C134-4494-8005-3049EA00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9</cp:revision>
  <cp:lastPrinted>2018-08-25T03:29:00Z</cp:lastPrinted>
  <dcterms:created xsi:type="dcterms:W3CDTF">2021-01-02T08:33:00Z</dcterms:created>
  <dcterms:modified xsi:type="dcterms:W3CDTF">2021-01-04T03:37:00Z</dcterms:modified>
</cp:coreProperties>
</file>