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16F8" w14:textId="63E571B2" w:rsid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</w:rPr>
      </w:pPr>
      <w:r w:rsidRPr="00C6274B">
        <w:rPr>
          <w:rFonts w:ascii="inherit" w:eastAsia="Times New Roman" w:hAnsi="inherit" w:cs="Segoe UI Historic"/>
          <w:b/>
          <w:bCs/>
          <w:color w:val="050505"/>
          <w:sz w:val="28"/>
          <w:szCs w:val="28"/>
        </w:rPr>
        <w:t>THÔNG BÁO</w:t>
      </w:r>
    </w:p>
    <w:p w14:paraId="7447B55E" w14:textId="77777777" w:rsidR="00C6274B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</w:rPr>
      </w:pPr>
    </w:p>
    <w:p w14:paraId="2167FFDF" w14:textId="63107ACE" w:rsidR="00C6274B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6274B">
        <w:rPr>
          <w:rFonts w:ascii="inherit" w:eastAsia="Times New Roman" w:hAnsi="inherit" w:cs="Segoe UI Historic"/>
          <w:color w:val="050505"/>
          <w:sz w:val="23"/>
          <w:szCs w:val="23"/>
        </w:rPr>
        <w:t xml:space="preserve">Cô mời các bạn học sinh lớp 7 - Năm học 2020-2021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thực hiện:</w:t>
      </w:r>
    </w:p>
    <w:p w14:paraId="2DCFD75E" w14:textId="77777777" w:rsidR="00C6274B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</w:rPr>
      </w:pPr>
      <w:r w:rsidRPr="00C6274B">
        <w:rPr>
          <w:rFonts w:ascii="inherit" w:eastAsia="Times New Roman" w:hAnsi="inherit" w:cs="Segoe UI Historic"/>
          <w:b/>
          <w:bCs/>
          <w:color w:val="050505"/>
          <w:sz w:val="28"/>
          <w:szCs w:val="28"/>
        </w:rPr>
        <w:t>Bài kiểm tra thường xuyên đợt 3.</w:t>
      </w:r>
    </w:p>
    <w:p w14:paraId="19860452" w14:textId="77777777" w:rsidR="00C6274B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6274B">
        <w:rPr>
          <w:rFonts w:ascii="inherit" w:eastAsia="Times New Roman" w:hAnsi="inherit" w:cs="Segoe UI Historic"/>
          <w:color w:val="050505"/>
          <w:sz w:val="23"/>
          <w:szCs w:val="23"/>
        </w:rPr>
        <w:br/>
      </w:r>
    </w:p>
    <w:p w14:paraId="45608918" w14:textId="77777777" w:rsidR="00C6274B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6274B">
        <w:rPr>
          <w:rFonts w:ascii="inherit" w:eastAsia="Times New Roman" w:hAnsi="inherit" w:cs="Segoe UI Historic"/>
          <w:color w:val="050505"/>
          <w:sz w:val="23"/>
          <w:szCs w:val="23"/>
        </w:rPr>
        <w:t>Link bài kiểm tra:</w:t>
      </w:r>
    </w:p>
    <w:p w14:paraId="23782640" w14:textId="77777777" w:rsidR="00C6274B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6274B">
        <w:rPr>
          <w:rFonts w:ascii="inherit" w:eastAsia="Times New Roman" w:hAnsi="inherit" w:cs="Segoe UI Historic"/>
          <w:color w:val="050505"/>
          <w:sz w:val="23"/>
          <w:szCs w:val="23"/>
        </w:rPr>
        <w:t>https://forms.gle/bYWhMekYrc53Wsqh6</w:t>
      </w:r>
    </w:p>
    <w:p w14:paraId="5360387F" w14:textId="77777777" w:rsidR="00C6274B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6274B">
        <w:rPr>
          <w:rFonts w:ascii="inherit" w:eastAsia="Times New Roman" w:hAnsi="inherit" w:cs="Segoe UI Historic"/>
          <w:color w:val="050505"/>
          <w:sz w:val="23"/>
          <w:szCs w:val="23"/>
        </w:rPr>
        <w:br/>
      </w:r>
    </w:p>
    <w:p w14:paraId="4EA8A3E6" w14:textId="600D6B96" w:rsidR="00903140" w:rsidRPr="00C6274B" w:rsidRDefault="00C6274B" w:rsidP="00C6274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</w:pPr>
      <w:r w:rsidRPr="00C6274B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Thời gian: từ ngày 02/12/2020 đến 23h55' ngày 09/12/2020.</w:t>
      </w:r>
    </w:p>
    <w:sectPr w:rsidR="00903140" w:rsidRPr="00C6274B" w:rsidSect="0063608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4B"/>
    <w:rsid w:val="00636085"/>
    <w:rsid w:val="00903140"/>
    <w:rsid w:val="00C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32EC"/>
  <w15:chartTrackingRefBased/>
  <w15:docId w15:val="{A6318AD6-9EE8-4168-B682-9CDFC161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y34i1dx">
    <w:name w:val="py34i1dx"/>
    <w:basedOn w:val="DefaultParagraphFont"/>
    <w:rsid w:val="00C6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Dang</dc:creator>
  <cp:keywords/>
  <dc:description/>
  <cp:lastModifiedBy>Dung Dang</cp:lastModifiedBy>
  <cp:revision>1</cp:revision>
  <dcterms:created xsi:type="dcterms:W3CDTF">2020-12-02T04:18:00Z</dcterms:created>
  <dcterms:modified xsi:type="dcterms:W3CDTF">2020-12-02T04:23:00Z</dcterms:modified>
</cp:coreProperties>
</file>